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14:paraId="3B260223" w14:textId="77777777" w:rsidTr="006C36DE">
        <w:tc>
          <w:tcPr>
            <w:tcW w:w="9747" w:type="dxa"/>
          </w:tcPr>
          <w:p w14:paraId="54A30EF7" w14:textId="77777777"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14:paraId="0E81EA35" w14:textId="77777777"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306D17A" wp14:editId="679F30F3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902A9E1" w14:textId="77777777"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63BE02C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14:paraId="2213E41C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14:paraId="7022BDC4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7FD6FFDC" w14:textId="77777777" w:rsidR="007E0715" w:rsidRPr="007E0715" w:rsidRDefault="00FA2DE8" w:rsidP="00FA2DE8">
            <w:pPr>
              <w:tabs>
                <w:tab w:val="left" w:pos="5700"/>
              </w:tabs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FA2DE8">
              <w:rPr>
                <w:rFonts w:ascii="Times New Roman" w:hAnsi="Times New Roman" w:cs="Times New Roman"/>
                <w:bCs/>
                <w:sz w:val="28"/>
                <w:lang w:val="be-BY"/>
              </w:rPr>
              <w:t>САУСК</w:t>
            </w:r>
            <w:r w:rsidRPr="00FA2DE8">
              <w:rPr>
                <w:rFonts w:ascii="Times New Roman" w:hAnsi="Times New Roman" w:cs="Times New Roman"/>
                <w:bCs/>
                <w:sz w:val="28"/>
                <w:lang w:val="en-US"/>
              </w:rPr>
              <w:t>I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 w:rsidR="00DD239D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r w:rsidR="00700511">
              <w:rPr>
                <w:rFonts w:ascii="Times New Roman" w:hAnsi="Times New Roman" w:cs="Times New Roman"/>
                <w:sz w:val="30"/>
                <w:szCs w:val="30"/>
              </w:rPr>
              <w:t xml:space="preserve">           </w:t>
            </w:r>
            <w:r w:rsidRPr="00FA2DE8">
              <w:rPr>
                <w:rFonts w:ascii="Times New Roman" w:hAnsi="Times New Roman" w:cs="Times New Roman"/>
                <w:bCs/>
                <w:sz w:val="28"/>
                <w:lang w:val="be-BY"/>
              </w:rPr>
              <w:t>САВСКИЙ</w:t>
            </w:r>
            <w:r w:rsidR="007E0715" w:rsidRPr="00FA2DE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>СЕЛЬСКИЙ</w:t>
            </w:r>
          </w:p>
          <w:p w14:paraId="76229E45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14:paraId="291EA6F1" w14:textId="77777777"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7F7385B" w14:textId="77777777" w:rsid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</w:p>
          <w:p w14:paraId="0239B582" w14:textId="77777777"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14:paraId="7AF4E369" w14:textId="229DF147" w:rsidR="007E0715" w:rsidRPr="007E0715" w:rsidRDefault="00B97948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D4048D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8931B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D4048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70051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B2ECE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D4048D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-1                                                     </w:t>
            </w:r>
          </w:p>
          <w:p w14:paraId="1FC53347" w14:textId="77777777" w:rsidR="00680208" w:rsidRPr="0048413F" w:rsidRDefault="00DD239D" w:rsidP="009D4FD8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413F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4841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0511" w:rsidRPr="0048413F">
              <w:rPr>
                <w:rFonts w:ascii="Times New Roman" w:hAnsi="Times New Roman" w:cs="Times New Roman"/>
                <w:sz w:val="20"/>
                <w:szCs w:val="20"/>
              </w:rPr>
              <w:t>Сава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</w:t>
            </w:r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9D4F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proofErr w:type="spellStart"/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="007E0715" w:rsidRPr="004841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00511" w:rsidRPr="0048413F">
              <w:rPr>
                <w:rFonts w:ascii="Times New Roman" w:hAnsi="Times New Roman" w:cs="Times New Roman"/>
                <w:sz w:val="20"/>
                <w:szCs w:val="20"/>
              </w:rPr>
              <w:t>Сава</w:t>
            </w:r>
          </w:p>
        </w:tc>
        <w:tc>
          <w:tcPr>
            <w:tcW w:w="1297" w:type="dxa"/>
          </w:tcPr>
          <w:p w14:paraId="6B4CE635" w14:textId="77777777"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14:paraId="00288109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ADA76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BB071" w14:textId="77777777"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3CC388" w14:textId="77777777"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413F" w:rsidRPr="003724E8" w14:paraId="7A0BACCB" w14:textId="77777777" w:rsidTr="006C36DE">
        <w:tc>
          <w:tcPr>
            <w:tcW w:w="9747" w:type="dxa"/>
          </w:tcPr>
          <w:p w14:paraId="3C2CC85D" w14:textId="77777777" w:rsidR="0048413F" w:rsidRDefault="0048413F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97" w:type="dxa"/>
          </w:tcPr>
          <w:p w14:paraId="1D0F74D9" w14:textId="77777777" w:rsidR="0048413F" w:rsidRPr="007E0715" w:rsidRDefault="0048413F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14:paraId="7502733C" w14:textId="77777777" w:rsidR="0048413F" w:rsidRPr="00600914" w:rsidRDefault="0048413F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F0EC72" w14:textId="77777777"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r w:rsidR="00700511">
        <w:rPr>
          <w:rFonts w:ascii="Times New Roman" w:hAnsi="Times New Roman" w:cs="Times New Roman"/>
          <w:spacing w:val="-2"/>
          <w:sz w:val="30"/>
          <w:szCs w:val="30"/>
        </w:rPr>
        <w:t>Савского</w:t>
      </w:r>
    </w:p>
    <w:p w14:paraId="31AB9F44" w14:textId="77777777"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от </w:t>
      </w:r>
    </w:p>
    <w:p w14:paraId="2009C2FB" w14:textId="77777777" w:rsidR="00600914" w:rsidRPr="002F0CB0" w:rsidRDefault="00700511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2"/>
          <w:sz w:val="30"/>
          <w:szCs w:val="30"/>
        </w:rPr>
        <w:t>декабря 2022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2F0CB0" w:rsidRPr="002F0CB0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0</w:t>
      </w:r>
      <w:r w:rsidR="008176BE" w:rsidRPr="002F0CB0">
        <w:rPr>
          <w:rFonts w:ascii="Times New Roman" w:hAnsi="Times New Roman" w:cs="Times New Roman"/>
          <w:sz w:val="30"/>
          <w:szCs w:val="30"/>
        </w:rPr>
        <w:t>-2</w:t>
      </w:r>
    </w:p>
    <w:p w14:paraId="3189D167" w14:textId="77777777" w:rsidR="00600914" w:rsidRPr="00A504DE" w:rsidRDefault="00600914" w:rsidP="00711DA1">
      <w:pPr>
        <w:shd w:val="clear" w:color="auto" w:fill="FFFFFF"/>
        <w:spacing w:after="0" w:line="360" w:lineRule="auto"/>
        <w:rPr>
          <w:rFonts w:ascii="Times New Roman" w:hAnsi="Times New Roman" w:cs="Times New Roman"/>
          <w:spacing w:val="-1"/>
          <w:sz w:val="30"/>
          <w:szCs w:val="30"/>
        </w:rPr>
      </w:pPr>
    </w:p>
    <w:p w14:paraId="0F333B6E" w14:textId="77777777" w:rsidR="00600914" w:rsidRDefault="00600914" w:rsidP="002F0CB0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 w:rsidR="00E01926">
        <w:rPr>
          <w:sz w:val="30"/>
          <w:szCs w:val="30"/>
        </w:rPr>
        <w:t>с</w:t>
      </w:r>
      <w:r w:rsidR="00DD239D">
        <w:rPr>
          <w:sz w:val="30"/>
          <w:szCs w:val="30"/>
        </w:rPr>
        <w:t xml:space="preserve">а Республики Беларусь </w:t>
      </w:r>
      <w:r w:rsidR="00700511">
        <w:rPr>
          <w:sz w:val="30"/>
          <w:szCs w:val="30"/>
        </w:rPr>
        <w:t>Савский</w:t>
      </w:r>
      <w:r w:rsidRPr="00A504DE">
        <w:rPr>
          <w:sz w:val="30"/>
          <w:szCs w:val="30"/>
        </w:rPr>
        <w:t xml:space="preserve"> сельский Совет депутатов РЕШИЛ:</w:t>
      </w:r>
    </w:p>
    <w:p w14:paraId="3B7BAABA" w14:textId="77777777" w:rsidR="008931BA" w:rsidRPr="008931BA" w:rsidRDefault="008931BA" w:rsidP="00893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31BA">
        <w:rPr>
          <w:rFonts w:ascii="Times New Roman" w:hAnsi="Times New Roman" w:cs="Times New Roman"/>
          <w:sz w:val="30"/>
          <w:szCs w:val="30"/>
        </w:rPr>
        <w:t xml:space="preserve">1.  Внести в решение </w:t>
      </w:r>
      <w:r>
        <w:rPr>
          <w:rFonts w:ascii="Times New Roman" w:hAnsi="Times New Roman" w:cs="Times New Roman"/>
          <w:sz w:val="30"/>
          <w:szCs w:val="30"/>
        </w:rPr>
        <w:t>Савского</w:t>
      </w:r>
      <w:r w:rsidRPr="008931BA">
        <w:rPr>
          <w:rFonts w:ascii="Times New Roman" w:hAnsi="Times New Roman" w:cs="Times New Roman"/>
          <w:sz w:val="30"/>
          <w:szCs w:val="30"/>
        </w:rPr>
        <w:t xml:space="preserve"> сельского Совета депутатов от 29 декабря 2022 г. № </w:t>
      </w:r>
      <w:r>
        <w:rPr>
          <w:rFonts w:ascii="Times New Roman" w:hAnsi="Times New Roman" w:cs="Times New Roman"/>
          <w:sz w:val="30"/>
          <w:szCs w:val="30"/>
        </w:rPr>
        <w:t>20</w:t>
      </w:r>
      <w:r w:rsidRPr="008931BA">
        <w:rPr>
          <w:rFonts w:ascii="Times New Roman" w:hAnsi="Times New Roman" w:cs="Times New Roman"/>
          <w:sz w:val="30"/>
          <w:szCs w:val="30"/>
        </w:rPr>
        <w:t>-2 «О  бюджете сельсовета на 2023 год» следующие изменения:</w:t>
      </w:r>
    </w:p>
    <w:p w14:paraId="12516B27" w14:textId="727EC808" w:rsidR="008931BA" w:rsidRPr="008931BA" w:rsidRDefault="008931BA" w:rsidP="00893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31BA">
        <w:rPr>
          <w:rFonts w:ascii="Times New Roman" w:hAnsi="Times New Roman" w:cs="Times New Roman"/>
          <w:sz w:val="30"/>
          <w:szCs w:val="30"/>
        </w:rPr>
        <w:t xml:space="preserve"> 1.1. в части первой пункта 1 цифры «</w:t>
      </w:r>
      <w:r w:rsidR="00D4048D">
        <w:rPr>
          <w:rFonts w:ascii="Times New Roman" w:hAnsi="Times New Roman" w:cs="Times New Roman"/>
          <w:sz w:val="30"/>
          <w:szCs w:val="30"/>
        </w:rPr>
        <w:t>128 758,00</w:t>
      </w:r>
      <w:r w:rsidRPr="008931BA">
        <w:rPr>
          <w:rFonts w:ascii="Times New Roman" w:hAnsi="Times New Roman" w:cs="Times New Roman"/>
          <w:sz w:val="30"/>
          <w:szCs w:val="30"/>
        </w:rPr>
        <w:t>» и «</w:t>
      </w:r>
      <w:r w:rsidR="00D4048D">
        <w:rPr>
          <w:rFonts w:ascii="Times New Roman" w:hAnsi="Times New Roman" w:cs="Times New Roman"/>
          <w:sz w:val="30"/>
          <w:szCs w:val="30"/>
        </w:rPr>
        <w:t>128 758,00</w:t>
      </w:r>
      <w:r w:rsidRPr="008931BA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6204FD">
        <w:rPr>
          <w:rFonts w:ascii="Times New Roman" w:hAnsi="Times New Roman" w:cs="Times New Roman"/>
          <w:sz w:val="30"/>
          <w:szCs w:val="30"/>
        </w:rPr>
        <w:t>132 658</w:t>
      </w:r>
      <w:r w:rsidRPr="008931BA">
        <w:rPr>
          <w:rFonts w:ascii="Times New Roman" w:hAnsi="Times New Roman" w:cs="Times New Roman"/>
          <w:sz w:val="30"/>
          <w:szCs w:val="30"/>
        </w:rPr>
        <w:t>» и «</w:t>
      </w:r>
      <w:r w:rsidR="006709ED">
        <w:rPr>
          <w:rFonts w:ascii="Times New Roman" w:hAnsi="Times New Roman" w:cs="Times New Roman"/>
          <w:sz w:val="30"/>
          <w:szCs w:val="30"/>
        </w:rPr>
        <w:t>1</w:t>
      </w:r>
      <w:r w:rsidR="006204FD">
        <w:rPr>
          <w:rFonts w:ascii="Times New Roman" w:hAnsi="Times New Roman" w:cs="Times New Roman"/>
          <w:sz w:val="30"/>
          <w:szCs w:val="30"/>
        </w:rPr>
        <w:t>32</w:t>
      </w:r>
      <w:r w:rsidR="006709ED">
        <w:rPr>
          <w:rFonts w:ascii="Times New Roman" w:hAnsi="Times New Roman" w:cs="Times New Roman"/>
          <w:sz w:val="30"/>
          <w:szCs w:val="30"/>
        </w:rPr>
        <w:t> </w:t>
      </w:r>
      <w:r w:rsidR="006204FD">
        <w:rPr>
          <w:rFonts w:ascii="Times New Roman" w:hAnsi="Times New Roman" w:cs="Times New Roman"/>
          <w:sz w:val="30"/>
          <w:szCs w:val="30"/>
        </w:rPr>
        <w:t>6</w:t>
      </w:r>
      <w:r w:rsidR="006709ED">
        <w:rPr>
          <w:rFonts w:ascii="Times New Roman" w:hAnsi="Times New Roman" w:cs="Times New Roman"/>
          <w:sz w:val="30"/>
          <w:szCs w:val="30"/>
        </w:rPr>
        <w:t>58,00</w:t>
      </w:r>
      <w:r w:rsidRPr="008931BA">
        <w:rPr>
          <w:rFonts w:ascii="Times New Roman" w:hAnsi="Times New Roman" w:cs="Times New Roman"/>
          <w:sz w:val="30"/>
          <w:szCs w:val="30"/>
        </w:rPr>
        <w:t>»;</w:t>
      </w:r>
    </w:p>
    <w:p w14:paraId="588878E1" w14:textId="77777777" w:rsidR="008931BA" w:rsidRPr="008931BA" w:rsidRDefault="008931BA" w:rsidP="00893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31BA">
        <w:rPr>
          <w:rFonts w:ascii="Times New Roman" w:hAnsi="Times New Roman" w:cs="Times New Roman"/>
          <w:sz w:val="30"/>
          <w:szCs w:val="30"/>
        </w:rPr>
        <w:t>1.2. в пункте 2:</w:t>
      </w:r>
    </w:p>
    <w:p w14:paraId="0692350C" w14:textId="7247D034" w:rsidR="008931BA" w:rsidRPr="008931BA" w:rsidRDefault="008931BA" w:rsidP="0089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931BA">
        <w:rPr>
          <w:rFonts w:ascii="Times New Roman" w:hAnsi="Times New Roman" w:cs="Times New Roman"/>
          <w:sz w:val="30"/>
          <w:szCs w:val="30"/>
        </w:rPr>
        <w:t>в абзаце втором цифры «</w:t>
      </w:r>
      <w:r w:rsidR="006204FD">
        <w:rPr>
          <w:rFonts w:ascii="Times New Roman" w:hAnsi="Times New Roman" w:cs="Times New Roman"/>
          <w:sz w:val="30"/>
          <w:szCs w:val="30"/>
        </w:rPr>
        <w:t>128 758,00</w:t>
      </w:r>
      <w:r w:rsidRPr="008931BA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6204FD">
        <w:rPr>
          <w:rFonts w:ascii="Times New Roman" w:hAnsi="Times New Roman" w:cs="Times New Roman"/>
          <w:sz w:val="30"/>
          <w:szCs w:val="30"/>
        </w:rPr>
        <w:t>132 658,00</w:t>
      </w:r>
      <w:r w:rsidRPr="008931BA">
        <w:rPr>
          <w:rFonts w:ascii="Times New Roman" w:hAnsi="Times New Roman" w:cs="Times New Roman"/>
          <w:sz w:val="30"/>
          <w:szCs w:val="30"/>
        </w:rPr>
        <w:t>»,</w:t>
      </w:r>
    </w:p>
    <w:p w14:paraId="3209B0A7" w14:textId="477C428D" w:rsidR="008931BA" w:rsidRPr="008931BA" w:rsidRDefault="008931BA" w:rsidP="008931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931BA">
        <w:rPr>
          <w:rFonts w:ascii="Times New Roman" w:hAnsi="Times New Roman" w:cs="Times New Roman"/>
          <w:sz w:val="30"/>
          <w:szCs w:val="30"/>
        </w:rPr>
        <w:t>в абзаце третьем цифры «</w:t>
      </w:r>
      <w:r w:rsidR="006204FD">
        <w:rPr>
          <w:rFonts w:ascii="Times New Roman" w:hAnsi="Times New Roman" w:cs="Times New Roman"/>
          <w:sz w:val="30"/>
          <w:szCs w:val="30"/>
        </w:rPr>
        <w:t>128 758,00</w:t>
      </w:r>
      <w:r w:rsidRPr="008931BA">
        <w:rPr>
          <w:rFonts w:ascii="Times New Roman" w:hAnsi="Times New Roman" w:cs="Times New Roman"/>
          <w:sz w:val="30"/>
          <w:szCs w:val="30"/>
        </w:rPr>
        <w:t>»</w:t>
      </w:r>
      <w:r w:rsidR="006204FD">
        <w:rPr>
          <w:rFonts w:ascii="Times New Roman" w:hAnsi="Times New Roman" w:cs="Times New Roman"/>
          <w:sz w:val="30"/>
          <w:szCs w:val="30"/>
        </w:rPr>
        <w:t xml:space="preserve"> </w:t>
      </w:r>
      <w:r w:rsidRPr="008931BA">
        <w:rPr>
          <w:rFonts w:ascii="Times New Roman" w:hAnsi="Times New Roman" w:cs="Times New Roman"/>
          <w:sz w:val="30"/>
          <w:szCs w:val="30"/>
        </w:rPr>
        <w:t>заменить цифрами «</w:t>
      </w:r>
      <w:r w:rsidR="006204FD">
        <w:rPr>
          <w:rFonts w:ascii="Times New Roman" w:hAnsi="Times New Roman" w:cs="Times New Roman"/>
          <w:sz w:val="30"/>
          <w:szCs w:val="30"/>
        </w:rPr>
        <w:t>132 658,00</w:t>
      </w:r>
      <w:r w:rsidRPr="008931BA">
        <w:rPr>
          <w:rFonts w:ascii="Times New Roman" w:hAnsi="Times New Roman" w:cs="Times New Roman"/>
          <w:sz w:val="30"/>
          <w:szCs w:val="30"/>
        </w:rPr>
        <w:t>»;</w:t>
      </w:r>
    </w:p>
    <w:p w14:paraId="397743A4" w14:textId="5925E801" w:rsidR="006204FD" w:rsidRPr="006204FD" w:rsidRDefault="006204FD" w:rsidP="00620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04FD">
        <w:rPr>
          <w:rFonts w:ascii="Times New Roman" w:hAnsi="Times New Roman" w:cs="Times New Roman"/>
          <w:sz w:val="30"/>
          <w:szCs w:val="30"/>
        </w:rPr>
        <w:t>1.3. приложения 1-4 к этому</w:t>
      </w:r>
      <w:r w:rsidR="00A97E85">
        <w:rPr>
          <w:rFonts w:ascii="Times New Roman" w:hAnsi="Times New Roman" w:cs="Times New Roman"/>
          <w:sz w:val="30"/>
          <w:szCs w:val="30"/>
        </w:rPr>
        <w:t xml:space="preserve"> решению</w:t>
      </w:r>
      <w:r w:rsidRPr="006204FD">
        <w:rPr>
          <w:rFonts w:ascii="Times New Roman" w:hAnsi="Times New Roman" w:cs="Times New Roman"/>
          <w:sz w:val="30"/>
          <w:szCs w:val="30"/>
        </w:rPr>
        <w:t xml:space="preserve"> изложить в новой редакции (прилагаются).</w:t>
      </w:r>
    </w:p>
    <w:p w14:paraId="2F6AB6B5" w14:textId="77777777" w:rsidR="006204FD" w:rsidRPr="006204FD" w:rsidRDefault="006204FD" w:rsidP="006204FD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6204FD">
        <w:rPr>
          <w:rFonts w:ascii="Times New Roman" w:hAnsi="Times New Roman" w:cs="Times New Roman"/>
          <w:sz w:val="30"/>
          <w:szCs w:val="30"/>
        </w:rPr>
        <w:t>2. Настоящее решение вступает в силу после его официального опубликования.</w:t>
      </w:r>
    </w:p>
    <w:p w14:paraId="7063B86C" w14:textId="77777777" w:rsidR="006709ED" w:rsidRPr="006709ED" w:rsidRDefault="006709ED" w:rsidP="006709ED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F22E17D" w14:textId="77777777" w:rsidR="00600914" w:rsidRPr="00A504DE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700511">
        <w:rPr>
          <w:rFonts w:ascii="Times New Roman" w:hAnsi="Times New Roman" w:cs="Times New Roman"/>
          <w:sz w:val="30"/>
          <w:szCs w:val="30"/>
        </w:rPr>
        <w:t xml:space="preserve">                    В</w:t>
      </w:r>
      <w:r w:rsidR="00451133">
        <w:rPr>
          <w:rFonts w:ascii="Times New Roman" w:hAnsi="Times New Roman" w:cs="Times New Roman"/>
          <w:sz w:val="30"/>
          <w:szCs w:val="30"/>
        </w:rPr>
        <w:t xml:space="preserve">. </w:t>
      </w:r>
      <w:r w:rsidR="00700511">
        <w:rPr>
          <w:rFonts w:ascii="Times New Roman" w:hAnsi="Times New Roman" w:cs="Times New Roman"/>
          <w:sz w:val="30"/>
          <w:szCs w:val="30"/>
        </w:rPr>
        <w:t>Л</w:t>
      </w:r>
      <w:r w:rsidR="00451133">
        <w:rPr>
          <w:rFonts w:ascii="Times New Roman" w:hAnsi="Times New Roman" w:cs="Times New Roman"/>
          <w:sz w:val="30"/>
          <w:szCs w:val="30"/>
        </w:rPr>
        <w:t xml:space="preserve">. </w:t>
      </w:r>
      <w:r w:rsidR="00700511">
        <w:rPr>
          <w:rFonts w:ascii="Times New Roman" w:hAnsi="Times New Roman" w:cs="Times New Roman"/>
          <w:sz w:val="30"/>
          <w:szCs w:val="30"/>
        </w:rPr>
        <w:t>Масловский</w:t>
      </w:r>
    </w:p>
    <w:p w14:paraId="6831346D" w14:textId="77777777" w:rsidR="004F5E37" w:rsidRDefault="004F5E3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2B52665" w14:textId="77777777" w:rsidR="00032C27" w:rsidRDefault="00032C27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A8EC0A4" w14:textId="77777777"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1812627" w14:textId="77777777"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2A16017" w14:textId="77777777"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3F0157E" w14:textId="77777777" w:rsidR="002C213E" w:rsidRDefault="002C213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C755305" w14:textId="77777777" w:rsidR="00D94ED7" w:rsidRDefault="00611D92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14:paraId="4BFED543" w14:textId="77777777" w:rsidR="00D94ED7" w:rsidRDefault="00D94ED7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0A483B24" w14:textId="77777777" w:rsidR="00D94ED7" w:rsidRDefault="00D94ED7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7BD44DC1" w14:textId="2EF2D099" w:rsidR="007E1A20" w:rsidRPr="007E1A20" w:rsidRDefault="007E1A20" w:rsidP="007E1A20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E1A20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14:paraId="1AB7E95D" w14:textId="77777777" w:rsidR="007E1A20" w:rsidRPr="007E1A20" w:rsidRDefault="007E1A20" w:rsidP="007E1A20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E1A20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</w:p>
    <w:p w14:paraId="1C805F31" w14:textId="77777777" w:rsidR="007E1A20" w:rsidRPr="007E1A20" w:rsidRDefault="007E1A20" w:rsidP="007E1A20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E1A20">
        <w:rPr>
          <w:rFonts w:ascii="Times New Roman" w:hAnsi="Times New Roman" w:cs="Times New Roman"/>
          <w:bCs/>
          <w:sz w:val="28"/>
          <w:szCs w:val="28"/>
        </w:rPr>
        <w:t xml:space="preserve">Савского сельского </w:t>
      </w:r>
    </w:p>
    <w:p w14:paraId="03D09C71" w14:textId="77777777" w:rsidR="007E1A20" w:rsidRPr="007E1A20" w:rsidRDefault="007E1A20" w:rsidP="007E1A20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E1A20">
        <w:rPr>
          <w:rFonts w:ascii="Times New Roman" w:hAnsi="Times New Roman" w:cs="Times New Roman"/>
          <w:bCs/>
          <w:sz w:val="28"/>
          <w:szCs w:val="28"/>
        </w:rPr>
        <w:t xml:space="preserve">Совета депутатов  </w:t>
      </w:r>
    </w:p>
    <w:p w14:paraId="750E5305" w14:textId="77777777" w:rsidR="007E1A20" w:rsidRDefault="007E1A20" w:rsidP="007E1A20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E1A20">
        <w:rPr>
          <w:rFonts w:ascii="Times New Roman" w:hAnsi="Times New Roman" w:cs="Times New Roman"/>
          <w:bCs/>
          <w:sz w:val="28"/>
          <w:szCs w:val="28"/>
        </w:rPr>
        <w:t>29.12.2022 № 20-2</w:t>
      </w:r>
    </w:p>
    <w:p w14:paraId="460EB4B0" w14:textId="77777777" w:rsidR="007E1A20" w:rsidRPr="00712EE9" w:rsidRDefault="007E1A20" w:rsidP="007E1A20">
      <w:pPr>
        <w:spacing w:after="0" w:line="280" w:lineRule="exact"/>
        <w:ind w:left="4537" w:firstLine="708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sz w:val="28"/>
          <w:szCs w:val="28"/>
        </w:rPr>
        <w:t xml:space="preserve">(в редакции решения  </w:t>
      </w:r>
    </w:p>
    <w:p w14:paraId="1DBF117D" w14:textId="3D369A55" w:rsidR="007E1A20" w:rsidRPr="007E1A20" w:rsidRDefault="007E1A20" w:rsidP="007E1A20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sz w:val="28"/>
          <w:szCs w:val="28"/>
        </w:rPr>
        <w:t xml:space="preserve">Савского сельского                                                            Совета депутатов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20</w:t>
      </w:r>
      <w:r w:rsidRPr="00712E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12EE9">
        <w:rPr>
          <w:rFonts w:ascii="Times New Roman" w:hAnsi="Times New Roman" w:cs="Times New Roman"/>
          <w:sz w:val="28"/>
          <w:szCs w:val="28"/>
        </w:rPr>
        <w:t>.2023 №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12EE9">
        <w:rPr>
          <w:rFonts w:ascii="Times New Roman" w:hAnsi="Times New Roman" w:cs="Times New Roman"/>
          <w:sz w:val="28"/>
          <w:szCs w:val="28"/>
        </w:rPr>
        <w:t>-1)</w:t>
      </w:r>
    </w:p>
    <w:p w14:paraId="4193DAF5" w14:textId="77777777" w:rsidR="007E1A20" w:rsidRPr="007E1A20" w:rsidRDefault="007E1A20" w:rsidP="007E1A2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5103" w:firstLine="476"/>
        <w:rPr>
          <w:rFonts w:ascii="Times New Roman" w:hAnsi="Times New Roman" w:cs="Times New Roman"/>
          <w:sz w:val="32"/>
          <w:szCs w:val="32"/>
        </w:rPr>
      </w:pPr>
    </w:p>
    <w:p w14:paraId="1FFBC825" w14:textId="77777777" w:rsidR="007E1A20" w:rsidRPr="007E1A20" w:rsidRDefault="007E1A20" w:rsidP="007E1A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7E1A20">
        <w:rPr>
          <w:rFonts w:ascii="Times New Roman" w:hAnsi="Times New Roman" w:cs="Times New Roman"/>
          <w:spacing w:val="-1"/>
          <w:sz w:val="28"/>
          <w:szCs w:val="28"/>
        </w:rPr>
        <w:t>ДОХОДЫ</w:t>
      </w:r>
    </w:p>
    <w:p w14:paraId="193A09D6" w14:textId="77777777" w:rsidR="007E1A20" w:rsidRPr="007E1A20" w:rsidRDefault="007E1A20" w:rsidP="007E1A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7E1A20">
        <w:rPr>
          <w:rFonts w:ascii="Times New Roman" w:hAnsi="Times New Roman" w:cs="Times New Roman"/>
          <w:spacing w:val="-1"/>
          <w:sz w:val="28"/>
          <w:szCs w:val="28"/>
        </w:rPr>
        <w:t>бюджета сельсовета</w:t>
      </w:r>
    </w:p>
    <w:p w14:paraId="62981AC6" w14:textId="77777777" w:rsidR="007E1A20" w:rsidRPr="007E1A20" w:rsidRDefault="007E1A20" w:rsidP="007E1A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1"/>
          <w:sz w:val="28"/>
          <w:szCs w:val="28"/>
        </w:rPr>
      </w:pPr>
      <w:r w:rsidRPr="007E1A20">
        <w:rPr>
          <w:rFonts w:ascii="Times New Roman" w:hAnsi="Times New Roman" w:cs="Times New Roman"/>
          <w:spacing w:val="-1"/>
          <w:sz w:val="28"/>
          <w:szCs w:val="28"/>
        </w:rPr>
        <w:t>(рублей)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568"/>
        <w:gridCol w:w="568"/>
        <w:gridCol w:w="676"/>
        <w:gridCol w:w="568"/>
        <w:gridCol w:w="698"/>
        <w:gridCol w:w="2007"/>
      </w:tblGrid>
      <w:tr w:rsidR="007E1A20" w:rsidRPr="007E1A20" w14:paraId="0E9A198E" w14:textId="77777777" w:rsidTr="007E1A20">
        <w:trPr>
          <w:trHeight w:val="1883"/>
        </w:trPr>
        <w:tc>
          <w:tcPr>
            <w:tcW w:w="2421" w:type="pct"/>
            <w:vAlign w:val="center"/>
          </w:tcPr>
          <w:p w14:paraId="00481B70" w14:textId="77777777" w:rsidR="007E1A20" w:rsidRPr="007E1A20" w:rsidRDefault="007E1A20" w:rsidP="007E1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88" w:type="pct"/>
            <w:textDirection w:val="btLr"/>
            <w:vAlign w:val="center"/>
          </w:tcPr>
          <w:p w14:paraId="695154AD" w14:textId="77777777" w:rsidR="007E1A20" w:rsidRPr="007E1A20" w:rsidRDefault="007E1A20" w:rsidP="007E1A20">
            <w:pPr>
              <w:spacing w:after="0" w:line="240" w:lineRule="auto"/>
              <w:ind w:right="113"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88" w:type="pct"/>
            <w:textDirection w:val="btLr"/>
            <w:vAlign w:val="center"/>
          </w:tcPr>
          <w:p w14:paraId="702A6B81" w14:textId="77777777" w:rsidR="007E1A20" w:rsidRPr="007E1A20" w:rsidRDefault="007E1A20" w:rsidP="007E1A20">
            <w:pPr>
              <w:spacing w:after="0" w:line="240" w:lineRule="auto"/>
              <w:ind w:right="113"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Подгруппа</w:t>
            </w:r>
          </w:p>
        </w:tc>
        <w:tc>
          <w:tcPr>
            <w:tcW w:w="343" w:type="pct"/>
            <w:textDirection w:val="btLr"/>
            <w:vAlign w:val="center"/>
          </w:tcPr>
          <w:p w14:paraId="266B295A" w14:textId="77777777" w:rsidR="007E1A20" w:rsidRPr="007E1A20" w:rsidRDefault="007E1A20" w:rsidP="007E1A20">
            <w:pPr>
              <w:spacing w:after="0" w:line="240" w:lineRule="auto"/>
              <w:ind w:right="113"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</w:tc>
        <w:tc>
          <w:tcPr>
            <w:tcW w:w="288" w:type="pct"/>
            <w:textDirection w:val="btLr"/>
            <w:vAlign w:val="center"/>
          </w:tcPr>
          <w:p w14:paraId="781E3457" w14:textId="77777777" w:rsidR="007E1A20" w:rsidRPr="007E1A20" w:rsidRDefault="007E1A20" w:rsidP="007E1A20">
            <w:pPr>
              <w:spacing w:after="0" w:line="240" w:lineRule="auto"/>
              <w:ind w:right="113"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354" w:type="pct"/>
            <w:textDirection w:val="btLr"/>
            <w:vAlign w:val="center"/>
          </w:tcPr>
          <w:p w14:paraId="39CAD4DB" w14:textId="77777777" w:rsidR="007E1A20" w:rsidRPr="007E1A20" w:rsidRDefault="007E1A20" w:rsidP="007E1A20">
            <w:pPr>
              <w:spacing w:after="0" w:line="240" w:lineRule="auto"/>
              <w:ind w:right="113"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Подраздел</w:t>
            </w:r>
          </w:p>
        </w:tc>
        <w:tc>
          <w:tcPr>
            <w:tcW w:w="1018" w:type="pct"/>
            <w:vAlign w:val="center"/>
          </w:tcPr>
          <w:p w14:paraId="3554BB16" w14:textId="77777777" w:rsidR="007E1A20" w:rsidRPr="007E1A20" w:rsidRDefault="007E1A20" w:rsidP="007E1A20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7E1A20" w:rsidRPr="007E1A20" w14:paraId="2D07C40D" w14:textId="77777777" w:rsidTr="007E1A20">
        <w:trPr>
          <w:trHeight w:val="256"/>
        </w:trPr>
        <w:tc>
          <w:tcPr>
            <w:tcW w:w="2421" w:type="pct"/>
          </w:tcPr>
          <w:p w14:paraId="48D318E7" w14:textId="77777777" w:rsidR="007E1A20" w:rsidRPr="007E1A20" w:rsidRDefault="007E1A20" w:rsidP="007E1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НАЛОГОВЫЕ ДОХОДЫ</w:t>
            </w:r>
          </w:p>
        </w:tc>
        <w:tc>
          <w:tcPr>
            <w:tcW w:w="288" w:type="pct"/>
            <w:vAlign w:val="bottom"/>
          </w:tcPr>
          <w:p w14:paraId="656F3839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76CCC888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3" w:type="pct"/>
            <w:vAlign w:val="bottom"/>
          </w:tcPr>
          <w:p w14:paraId="293603D7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8" w:type="pct"/>
            <w:vAlign w:val="bottom"/>
          </w:tcPr>
          <w:p w14:paraId="183E2174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4" w:type="pct"/>
            <w:vAlign w:val="bottom"/>
          </w:tcPr>
          <w:p w14:paraId="22962A85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75E9FFD0" w14:textId="54417B85" w:rsidR="007E1A20" w:rsidRPr="007E1A20" w:rsidRDefault="007E1A20" w:rsidP="007E1A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8 151,</w:t>
            </w: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E1A20" w:rsidRPr="007E1A20" w14:paraId="5F49A7F8" w14:textId="77777777" w:rsidTr="007E1A20">
        <w:trPr>
          <w:trHeight w:val="439"/>
        </w:trPr>
        <w:tc>
          <w:tcPr>
            <w:tcW w:w="2421" w:type="pct"/>
          </w:tcPr>
          <w:p w14:paraId="1DF8F95F" w14:textId="77777777" w:rsidR="007E1A20" w:rsidRPr="007E1A20" w:rsidRDefault="007E1A20" w:rsidP="007E1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НАЛОГИ НА ДОХОДЫ И ПРИБЫЛЬ</w:t>
            </w:r>
          </w:p>
        </w:tc>
        <w:tc>
          <w:tcPr>
            <w:tcW w:w="288" w:type="pct"/>
            <w:vAlign w:val="bottom"/>
          </w:tcPr>
          <w:p w14:paraId="73837266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14C89870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" w:type="pct"/>
            <w:vAlign w:val="bottom"/>
          </w:tcPr>
          <w:p w14:paraId="6E8CAB05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8" w:type="pct"/>
            <w:vAlign w:val="bottom"/>
          </w:tcPr>
          <w:p w14:paraId="2589D0B6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4" w:type="pct"/>
            <w:vAlign w:val="bottom"/>
          </w:tcPr>
          <w:p w14:paraId="33188D31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4FED57AF" w14:textId="7BC441F1" w:rsidR="007E1A20" w:rsidRPr="007E1A20" w:rsidRDefault="007E1A20" w:rsidP="007E1A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E1A20" w:rsidRPr="007E1A20" w14:paraId="502FB279" w14:textId="77777777" w:rsidTr="007E1A20">
        <w:trPr>
          <w:trHeight w:val="540"/>
        </w:trPr>
        <w:tc>
          <w:tcPr>
            <w:tcW w:w="2421" w:type="pct"/>
          </w:tcPr>
          <w:p w14:paraId="27BDB54E" w14:textId="77777777" w:rsidR="007E1A20" w:rsidRPr="007E1A20" w:rsidRDefault="007E1A20" w:rsidP="007E1A20">
            <w:pPr>
              <w:spacing w:after="0" w:line="240" w:lineRule="auto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Налоги на доходы, уплачиваемые физическими лицами</w:t>
            </w:r>
          </w:p>
        </w:tc>
        <w:tc>
          <w:tcPr>
            <w:tcW w:w="288" w:type="pct"/>
            <w:vAlign w:val="bottom"/>
          </w:tcPr>
          <w:p w14:paraId="33E12D81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609B823B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" w:type="pct"/>
            <w:vAlign w:val="bottom"/>
          </w:tcPr>
          <w:p w14:paraId="48DFFF81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5459CB2F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4" w:type="pct"/>
            <w:vAlign w:val="bottom"/>
          </w:tcPr>
          <w:p w14:paraId="13D4A351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5F8A1AB6" w14:textId="58D37AFD" w:rsidR="007E1A20" w:rsidRPr="007E1A20" w:rsidRDefault="007E1A20" w:rsidP="007E1A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E1A20" w:rsidRPr="007E1A20" w14:paraId="39132BF8" w14:textId="77777777" w:rsidTr="007E1A20">
        <w:trPr>
          <w:trHeight w:val="355"/>
        </w:trPr>
        <w:tc>
          <w:tcPr>
            <w:tcW w:w="2421" w:type="pct"/>
          </w:tcPr>
          <w:p w14:paraId="50DEBD8C" w14:textId="77777777" w:rsidR="007E1A20" w:rsidRPr="007E1A20" w:rsidRDefault="007E1A20" w:rsidP="007E1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Подоходный налог с физических лиц</w:t>
            </w:r>
          </w:p>
        </w:tc>
        <w:tc>
          <w:tcPr>
            <w:tcW w:w="288" w:type="pct"/>
            <w:vAlign w:val="bottom"/>
          </w:tcPr>
          <w:p w14:paraId="0C1A8BCA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71717562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" w:type="pct"/>
            <w:vAlign w:val="bottom"/>
          </w:tcPr>
          <w:p w14:paraId="28B128DD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2F796E4B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54" w:type="pct"/>
            <w:vAlign w:val="bottom"/>
          </w:tcPr>
          <w:p w14:paraId="6088FC13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023B5406" w14:textId="69F9E04F" w:rsidR="007E1A20" w:rsidRPr="007E1A20" w:rsidRDefault="007E1A20" w:rsidP="007E1A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E1A20" w:rsidRPr="007E1A20" w14:paraId="6FF1BC9F" w14:textId="77777777" w:rsidTr="007E1A20">
        <w:trPr>
          <w:trHeight w:val="285"/>
        </w:trPr>
        <w:tc>
          <w:tcPr>
            <w:tcW w:w="2421" w:type="pct"/>
          </w:tcPr>
          <w:p w14:paraId="2F8A8F01" w14:textId="77777777" w:rsidR="007E1A20" w:rsidRPr="007E1A20" w:rsidRDefault="007E1A20" w:rsidP="007E1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НАЛОГИ НА СОБСТВЕННОСТЬ</w:t>
            </w:r>
          </w:p>
        </w:tc>
        <w:tc>
          <w:tcPr>
            <w:tcW w:w="288" w:type="pct"/>
            <w:vAlign w:val="bottom"/>
          </w:tcPr>
          <w:p w14:paraId="719CF5E6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2D925EE8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" w:type="pct"/>
            <w:vAlign w:val="bottom"/>
          </w:tcPr>
          <w:p w14:paraId="634FC8EA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8" w:type="pct"/>
            <w:vAlign w:val="bottom"/>
          </w:tcPr>
          <w:p w14:paraId="06DBA2A9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4" w:type="pct"/>
            <w:vAlign w:val="bottom"/>
          </w:tcPr>
          <w:p w14:paraId="32FBE538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04955530" w14:textId="7C4BEA75" w:rsidR="007E1A20" w:rsidRPr="007E1A20" w:rsidRDefault="007E1A20" w:rsidP="007E1A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863</w:t>
            </w: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1A20" w:rsidRPr="007E1A20" w14:paraId="219CBDD7" w14:textId="77777777" w:rsidTr="007E1A20">
        <w:tc>
          <w:tcPr>
            <w:tcW w:w="2421" w:type="pct"/>
          </w:tcPr>
          <w:p w14:paraId="27DE03B8" w14:textId="77777777" w:rsidR="007E1A20" w:rsidRPr="007E1A20" w:rsidRDefault="007E1A20" w:rsidP="007E1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Налоги на недвижимое имущество</w:t>
            </w:r>
          </w:p>
        </w:tc>
        <w:tc>
          <w:tcPr>
            <w:tcW w:w="288" w:type="pct"/>
            <w:vAlign w:val="bottom"/>
          </w:tcPr>
          <w:p w14:paraId="0B416950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6771CFC4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" w:type="pct"/>
            <w:vAlign w:val="bottom"/>
          </w:tcPr>
          <w:p w14:paraId="143C8AC4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71A43EA4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4" w:type="pct"/>
            <w:vAlign w:val="bottom"/>
          </w:tcPr>
          <w:p w14:paraId="450417AF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490D6306" w14:textId="5677797B" w:rsidR="007E1A20" w:rsidRPr="007E1A20" w:rsidRDefault="007E1A20" w:rsidP="007E1A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1A20" w:rsidRPr="007E1A20" w14:paraId="30C8C62C" w14:textId="77777777" w:rsidTr="007E1A20">
        <w:trPr>
          <w:trHeight w:val="237"/>
        </w:trPr>
        <w:tc>
          <w:tcPr>
            <w:tcW w:w="2421" w:type="pct"/>
          </w:tcPr>
          <w:p w14:paraId="152BA0B9" w14:textId="77777777" w:rsidR="007E1A20" w:rsidRPr="007E1A20" w:rsidRDefault="007E1A20" w:rsidP="007E1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88" w:type="pct"/>
            <w:vAlign w:val="bottom"/>
          </w:tcPr>
          <w:p w14:paraId="45C194DA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2E783927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" w:type="pct"/>
            <w:vAlign w:val="bottom"/>
          </w:tcPr>
          <w:p w14:paraId="55354B5C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7898D91E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354" w:type="pct"/>
            <w:vAlign w:val="bottom"/>
          </w:tcPr>
          <w:p w14:paraId="1ACE45CB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765833D1" w14:textId="0AC3F484" w:rsidR="007E1A20" w:rsidRPr="007E1A20" w:rsidRDefault="007E1A20" w:rsidP="007E1A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1A20" w:rsidRPr="007E1A20" w14:paraId="115E28EB" w14:textId="77777777" w:rsidTr="007E1A20">
        <w:trPr>
          <w:trHeight w:val="497"/>
        </w:trPr>
        <w:tc>
          <w:tcPr>
            <w:tcW w:w="2421" w:type="pct"/>
          </w:tcPr>
          <w:p w14:paraId="21675988" w14:textId="77777777" w:rsidR="007E1A20" w:rsidRPr="007E1A20" w:rsidRDefault="007E1A20" w:rsidP="007E1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Налоги на остаточную стоимость имущества</w:t>
            </w:r>
          </w:p>
        </w:tc>
        <w:tc>
          <w:tcPr>
            <w:tcW w:w="288" w:type="pct"/>
            <w:vAlign w:val="bottom"/>
          </w:tcPr>
          <w:p w14:paraId="14E27E31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500FD1BA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" w:type="pct"/>
            <w:vAlign w:val="bottom"/>
          </w:tcPr>
          <w:p w14:paraId="09EDA1B1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" w:type="pct"/>
            <w:vAlign w:val="bottom"/>
          </w:tcPr>
          <w:p w14:paraId="7C60C3F6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4" w:type="pct"/>
            <w:vAlign w:val="bottom"/>
          </w:tcPr>
          <w:p w14:paraId="274AAB35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7696C706" w14:textId="3D4098EA" w:rsidR="007E1A20" w:rsidRPr="007E1A20" w:rsidRDefault="007E1A20" w:rsidP="007E1A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026</w:t>
            </w: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1A20" w:rsidRPr="007E1A20" w14:paraId="32226DC0" w14:textId="77777777" w:rsidTr="007E1A20">
        <w:tc>
          <w:tcPr>
            <w:tcW w:w="2421" w:type="pct"/>
          </w:tcPr>
          <w:p w14:paraId="64547D09" w14:textId="77777777" w:rsidR="007E1A20" w:rsidRPr="007E1A20" w:rsidRDefault="007E1A20" w:rsidP="007E1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Налог на недвижимость</w:t>
            </w:r>
          </w:p>
        </w:tc>
        <w:tc>
          <w:tcPr>
            <w:tcW w:w="288" w:type="pct"/>
            <w:vAlign w:val="bottom"/>
          </w:tcPr>
          <w:p w14:paraId="184DAEEB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773C2F61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" w:type="pct"/>
            <w:vAlign w:val="bottom"/>
          </w:tcPr>
          <w:p w14:paraId="5AF29D6A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" w:type="pct"/>
            <w:vAlign w:val="bottom"/>
          </w:tcPr>
          <w:p w14:paraId="288DCB0B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354" w:type="pct"/>
            <w:vAlign w:val="bottom"/>
          </w:tcPr>
          <w:p w14:paraId="62B32F2C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0F25A472" w14:textId="5533865F" w:rsidR="007E1A20" w:rsidRPr="007E1A20" w:rsidRDefault="007E1A20" w:rsidP="007E1A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026</w:t>
            </w: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1A20" w:rsidRPr="007E1A20" w14:paraId="55BE0E23" w14:textId="77777777" w:rsidTr="007E1A20">
        <w:trPr>
          <w:trHeight w:val="235"/>
        </w:trPr>
        <w:tc>
          <w:tcPr>
            <w:tcW w:w="2421" w:type="pct"/>
          </w:tcPr>
          <w:p w14:paraId="6DD92B66" w14:textId="77777777" w:rsidR="007E1A20" w:rsidRPr="007E1A20" w:rsidRDefault="007E1A20" w:rsidP="007E1A2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288" w:type="pct"/>
            <w:vAlign w:val="bottom"/>
          </w:tcPr>
          <w:p w14:paraId="3F62E14A" w14:textId="77777777" w:rsidR="007E1A20" w:rsidRPr="007E1A20" w:rsidRDefault="007E1A20" w:rsidP="007E1A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4F69A9D3" w14:textId="77777777" w:rsidR="007E1A20" w:rsidRPr="007E1A20" w:rsidRDefault="007E1A20" w:rsidP="007E1A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43" w:type="pct"/>
            <w:vAlign w:val="bottom"/>
          </w:tcPr>
          <w:p w14:paraId="23A4EA9B" w14:textId="77777777" w:rsidR="007E1A20" w:rsidRPr="007E1A20" w:rsidRDefault="007E1A20" w:rsidP="007E1A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88" w:type="pct"/>
            <w:vAlign w:val="bottom"/>
          </w:tcPr>
          <w:p w14:paraId="08C905D1" w14:textId="77777777" w:rsidR="007E1A20" w:rsidRPr="007E1A20" w:rsidRDefault="007E1A20" w:rsidP="007E1A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354" w:type="pct"/>
            <w:vAlign w:val="bottom"/>
          </w:tcPr>
          <w:p w14:paraId="22F0DDAC" w14:textId="77777777" w:rsidR="007E1A20" w:rsidRPr="007E1A20" w:rsidRDefault="007E1A20" w:rsidP="007E1A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0D74D28C" w14:textId="4C5848CF" w:rsidR="007E1A20" w:rsidRPr="007E1A20" w:rsidRDefault="00D950DD" w:rsidP="007E1A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  <w:r w:rsidR="007E1A20" w:rsidRPr="007E1A2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1A20" w:rsidRPr="007E1A20" w14:paraId="158BB9AE" w14:textId="77777777" w:rsidTr="007E1A20">
        <w:trPr>
          <w:trHeight w:val="235"/>
        </w:trPr>
        <w:tc>
          <w:tcPr>
            <w:tcW w:w="2421" w:type="pct"/>
          </w:tcPr>
          <w:p w14:paraId="77314747" w14:textId="77777777" w:rsidR="007E1A20" w:rsidRPr="007E1A20" w:rsidRDefault="007E1A20" w:rsidP="007E1A2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288" w:type="pct"/>
            <w:vAlign w:val="bottom"/>
          </w:tcPr>
          <w:p w14:paraId="38886495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63877048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" w:type="pct"/>
            <w:vAlign w:val="bottom"/>
          </w:tcPr>
          <w:p w14:paraId="5DEB7749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2D4C1266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4" w:type="pct"/>
            <w:vAlign w:val="bottom"/>
          </w:tcPr>
          <w:p w14:paraId="5A6A9597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45F9A715" w14:textId="529577AE" w:rsidR="007E1A20" w:rsidRPr="007E1A20" w:rsidRDefault="00D950DD" w:rsidP="007E1A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  <w:r w:rsidR="007E1A20" w:rsidRPr="007E1A2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1A20" w:rsidRPr="007E1A20" w14:paraId="5E5EDCBE" w14:textId="77777777" w:rsidTr="007E1A20">
        <w:trPr>
          <w:trHeight w:val="235"/>
        </w:trPr>
        <w:tc>
          <w:tcPr>
            <w:tcW w:w="2421" w:type="pct"/>
          </w:tcPr>
          <w:p w14:paraId="2C5F1504" w14:textId="77777777" w:rsidR="007E1A20" w:rsidRPr="007E1A20" w:rsidRDefault="007E1A20" w:rsidP="007E1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пошлина за </w:t>
            </w:r>
            <w:proofErr w:type="gramStart"/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совершение  юридически</w:t>
            </w:r>
            <w:proofErr w:type="gramEnd"/>
            <w:r w:rsidRPr="007E1A20">
              <w:rPr>
                <w:rFonts w:ascii="Times New Roman" w:hAnsi="Times New Roman" w:cs="Times New Roman"/>
                <w:sz w:val="28"/>
                <w:szCs w:val="28"/>
              </w:rPr>
              <w:t xml:space="preserve"> значимых действий с физических лиц</w:t>
            </w:r>
          </w:p>
        </w:tc>
        <w:tc>
          <w:tcPr>
            <w:tcW w:w="288" w:type="pct"/>
            <w:vAlign w:val="bottom"/>
          </w:tcPr>
          <w:p w14:paraId="56B5F4E5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1D80E91C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" w:type="pct"/>
            <w:vAlign w:val="bottom"/>
          </w:tcPr>
          <w:p w14:paraId="757B8A92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1F7FF41C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4" w:type="pct"/>
            <w:vAlign w:val="bottom"/>
          </w:tcPr>
          <w:p w14:paraId="0AC48D66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31713083" w14:textId="58A7D5FE" w:rsidR="007E1A20" w:rsidRPr="007E1A20" w:rsidRDefault="00D950DD" w:rsidP="007E1A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  <w:r w:rsidR="007E1A20" w:rsidRPr="007E1A2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1A20" w:rsidRPr="007E1A20" w14:paraId="6956F391" w14:textId="77777777" w:rsidTr="007E1A20">
        <w:trPr>
          <w:trHeight w:val="235"/>
        </w:trPr>
        <w:tc>
          <w:tcPr>
            <w:tcW w:w="2421" w:type="pct"/>
          </w:tcPr>
          <w:p w14:paraId="784745FA" w14:textId="77777777" w:rsidR="007E1A20" w:rsidRPr="007E1A20" w:rsidRDefault="007E1A20" w:rsidP="007E1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НЕНАЛОГОВЫЕ ДОХОДЫ</w:t>
            </w:r>
          </w:p>
        </w:tc>
        <w:tc>
          <w:tcPr>
            <w:tcW w:w="288" w:type="pct"/>
            <w:vAlign w:val="bottom"/>
          </w:tcPr>
          <w:p w14:paraId="615489AB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" w:type="pct"/>
            <w:vAlign w:val="bottom"/>
          </w:tcPr>
          <w:p w14:paraId="03325D16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3" w:type="pct"/>
            <w:vAlign w:val="bottom"/>
          </w:tcPr>
          <w:p w14:paraId="3E29C10D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8" w:type="pct"/>
            <w:vAlign w:val="bottom"/>
          </w:tcPr>
          <w:p w14:paraId="62DFE212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4" w:type="pct"/>
            <w:vAlign w:val="bottom"/>
          </w:tcPr>
          <w:p w14:paraId="41F0AEEC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49735A2B" w14:textId="2CF62625" w:rsidR="007E1A20" w:rsidRPr="007E1A20" w:rsidRDefault="004E4301" w:rsidP="007E1A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1 957</w:t>
            </w:r>
            <w:r w:rsidR="007E1A20" w:rsidRPr="007E1A2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1A20" w:rsidRPr="007E1A20" w14:paraId="6BBB3E52" w14:textId="77777777" w:rsidTr="007E1A20">
        <w:trPr>
          <w:trHeight w:val="73"/>
        </w:trPr>
        <w:tc>
          <w:tcPr>
            <w:tcW w:w="2421" w:type="pct"/>
          </w:tcPr>
          <w:p w14:paraId="47CAFA9C" w14:textId="77777777" w:rsidR="007E1A20" w:rsidRPr="007E1A20" w:rsidRDefault="007E1A20" w:rsidP="007E1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ИСПОЛЬЗОВАНИЯ ИМУЩЕСТВА, НАХОДЯЩЕГОСЯ В ГОСУДАРСТВЕННОЙ </w:t>
            </w:r>
            <w:r w:rsidRPr="007E1A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288" w:type="pct"/>
            <w:vAlign w:val="bottom"/>
          </w:tcPr>
          <w:p w14:paraId="50FD12F4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8" w:type="pct"/>
            <w:vAlign w:val="bottom"/>
          </w:tcPr>
          <w:p w14:paraId="17CD0424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" w:type="pct"/>
            <w:vAlign w:val="bottom"/>
          </w:tcPr>
          <w:p w14:paraId="2F24A954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8" w:type="pct"/>
            <w:vAlign w:val="bottom"/>
          </w:tcPr>
          <w:p w14:paraId="2C80C399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4" w:type="pct"/>
            <w:vAlign w:val="bottom"/>
          </w:tcPr>
          <w:p w14:paraId="62DC9461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4335383C" w14:textId="22CEA4DC" w:rsidR="007E1A20" w:rsidRPr="007E1A20" w:rsidRDefault="00D950DD" w:rsidP="007E1A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E1A20" w:rsidRPr="007E1A20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7E1A20" w:rsidRPr="007E1A20" w14:paraId="08E9B29F" w14:textId="77777777" w:rsidTr="007E1A20">
        <w:tc>
          <w:tcPr>
            <w:tcW w:w="2421" w:type="pct"/>
          </w:tcPr>
          <w:p w14:paraId="0952B88B" w14:textId="77777777" w:rsidR="007E1A20" w:rsidRPr="007E1A20" w:rsidRDefault="007E1A20" w:rsidP="007E1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денежных средств бюджетов</w:t>
            </w:r>
          </w:p>
        </w:tc>
        <w:tc>
          <w:tcPr>
            <w:tcW w:w="288" w:type="pct"/>
            <w:vAlign w:val="bottom"/>
          </w:tcPr>
          <w:p w14:paraId="457E5D93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" w:type="pct"/>
            <w:vAlign w:val="bottom"/>
          </w:tcPr>
          <w:p w14:paraId="1BD8A945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" w:type="pct"/>
            <w:vAlign w:val="bottom"/>
          </w:tcPr>
          <w:p w14:paraId="61E27FE0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49509CFA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4" w:type="pct"/>
            <w:vAlign w:val="bottom"/>
          </w:tcPr>
          <w:p w14:paraId="34A2EC2D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694B4D84" w14:textId="03A12420" w:rsidR="007E1A20" w:rsidRPr="007E1A20" w:rsidRDefault="00D950DD" w:rsidP="007E1A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E1A20" w:rsidRPr="007E1A20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7E1A20" w:rsidRPr="007E1A20" w14:paraId="4C88D9F4" w14:textId="77777777" w:rsidTr="007E1A20">
        <w:tc>
          <w:tcPr>
            <w:tcW w:w="2421" w:type="pct"/>
          </w:tcPr>
          <w:p w14:paraId="0876464C" w14:textId="77777777" w:rsidR="007E1A20" w:rsidRPr="007E1A20" w:rsidRDefault="007E1A20" w:rsidP="007E1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Проценты за пользование денежными средствами бюджетов</w:t>
            </w:r>
          </w:p>
        </w:tc>
        <w:tc>
          <w:tcPr>
            <w:tcW w:w="288" w:type="pct"/>
            <w:vAlign w:val="bottom"/>
          </w:tcPr>
          <w:p w14:paraId="3C737E7E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" w:type="pct"/>
            <w:vAlign w:val="bottom"/>
          </w:tcPr>
          <w:p w14:paraId="35C87A0C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" w:type="pct"/>
            <w:vAlign w:val="bottom"/>
          </w:tcPr>
          <w:p w14:paraId="66FEE2C4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5B4E732F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54" w:type="pct"/>
            <w:vAlign w:val="bottom"/>
          </w:tcPr>
          <w:p w14:paraId="6BA5C72F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51D7529B" w14:textId="34C130BE" w:rsidR="007E1A20" w:rsidRPr="007E1A20" w:rsidRDefault="00D950DD" w:rsidP="007E1A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E1A20" w:rsidRPr="007E1A20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7E1A20" w:rsidRPr="007E1A20" w14:paraId="0FBE95DA" w14:textId="77777777" w:rsidTr="007E1A20">
        <w:trPr>
          <w:trHeight w:val="1040"/>
        </w:trPr>
        <w:tc>
          <w:tcPr>
            <w:tcW w:w="2421" w:type="pct"/>
            <w:vAlign w:val="bottom"/>
          </w:tcPr>
          <w:p w14:paraId="391E30B8" w14:textId="77777777" w:rsidR="007E1A20" w:rsidRPr="007E1A20" w:rsidRDefault="007E1A20" w:rsidP="007E1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ДОХОДЫ ОТ ОСУЩЕСТВЛЕНИЯ ПРИНОСЯЩЕЙ ДОХОДЫ ДЕЯТЕЛЬНОСТИ</w:t>
            </w:r>
          </w:p>
        </w:tc>
        <w:tc>
          <w:tcPr>
            <w:tcW w:w="288" w:type="pct"/>
            <w:vAlign w:val="bottom"/>
          </w:tcPr>
          <w:p w14:paraId="563FDCD5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" w:type="pct"/>
            <w:vAlign w:val="bottom"/>
          </w:tcPr>
          <w:p w14:paraId="6B07B6FC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" w:type="pct"/>
            <w:vAlign w:val="bottom"/>
          </w:tcPr>
          <w:p w14:paraId="2203D90F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8" w:type="pct"/>
            <w:vAlign w:val="bottom"/>
          </w:tcPr>
          <w:p w14:paraId="08AAE381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4" w:type="pct"/>
            <w:vAlign w:val="bottom"/>
          </w:tcPr>
          <w:p w14:paraId="1EE6712E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0990B6B9" w14:textId="745C4DE8" w:rsidR="007E1A20" w:rsidRPr="007E1A20" w:rsidRDefault="00D950DD" w:rsidP="007E1A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E1A20" w:rsidRPr="007E1A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1A20" w:rsidRPr="007E1A2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1A20" w:rsidRPr="007E1A20" w14:paraId="39B98BEF" w14:textId="77777777" w:rsidTr="007E1A20">
        <w:trPr>
          <w:trHeight w:val="568"/>
        </w:trPr>
        <w:tc>
          <w:tcPr>
            <w:tcW w:w="2421" w:type="pct"/>
          </w:tcPr>
          <w:p w14:paraId="1D8779FB" w14:textId="77777777" w:rsidR="007E1A20" w:rsidRPr="007E1A20" w:rsidRDefault="007E1A20" w:rsidP="007E1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288" w:type="pct"/>
            <w:vAlign w:val="bottom"/>
          </w:tcPr>
          <w:p w14:paraId="715F44FB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" w:type="pct"/>
            <w:vAlign w:val="bottom"/>
          </w:tcPr>
          <w:p w14:paraId="6EE6573A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" w:type="pct"/>
            <w:vAlign w:val="bottom"/>
          </w:tcPr>
          <w:p w14:paraId="15AD4AA1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3414AE06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4" w:type="pct"/>
            <w:vAlign w:val="bottom"/>
          </w:tcPr>
          <w:p w14:paraId="1864E41D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718FEE65" w14:textId="5E9F468F" w:rsidR="007E1A20" w:rsidRPr="007E1A20" w:rsidRDefault="00D950DD" w:rsidP="007E1A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  <w:r w:rsidR="007E1A20" w:rsidRPr="007E1A2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1A20" w:rsidRPr="007E1A20" w14:paraId="58E21A6F" w14:textId="77777777" w:rsidTr="007E1A20">
        <w:trPr>
          <w:trHeight w:val="561"/>
        </w:trPr>
        <w:tc>
          <w:tcPr>
            <w:tcW w:w="2421" w:type="pct"/>
          </w:tcPr>
          <w:p w14:paraId="1E3A1164" w14:textId="77777777" w:rsidR="007E1A20" w:rsidRPr="007E1A20" w:rsidRDefault="007E1A20" w:rsidP="007E1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земельных участков</w:t>
            </w:r>
          </w:p>
        </w:tc>
        <w:tc>
          <w:tcPr>
            <w:tcW w:w="288" w:type="pct"/>
            <w:vAlign w:val="bottom"/>
          </w:tcPr>
          <w:p w14:paraId="34B9DA55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" w:type="pct"/>
            <w:vAlign w:val="bottom"/>
          </w:tcPr>
          <w:p w14:paraId="58F9C0C6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" w:type="pct"/>
            <w:vAlign w:val="bottom"/>
          </w:tcPr>
          <w:p w14:paraId="00655A3A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4B4324EF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4" w:type="pct"/>
            <w:vAlign w:val="bottom"/>
          </w:tcPr>
          <w:p w14:paraId="69ECB1B3" w14:textId="77777777" w:rsidR="007E1A20" w:rsidRPr="007E1A20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386A1631" w14:textId="27C56981" w:rsidR="007E1A20" w:rsidRPr="007E1A20" w:rsidRDefault="00D950DD" w:rsidP="007E1A2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E1A20" w:rsidRPr="007E1A20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</w:tr>
      <w:tr w:rsidR="00D950DD" w:rsidRPr="007E1A20" w14:paraId="41A15E31" w14:textId="77777777" w:rsidTr="00D950DD">
        <w:trPr>
          <w:trHeight w:val="1097"/>
        </w:trPr>
        <w:tc>
          <w:tcPr>
            <w:tcW w:w="2421" w:type="pct"/>
            <w:vAlign w:val="bottom"/>
          </w:tcPr>
          <w:p w14:paraId="17CBDF2B" w14:textId="0D49D4F0" w:rsidR="00D950DD" w:rsidRPr="00D950DD" w:rsidRDefault="00D950DD" w:rsidP="00D95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50DD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288" w:type="pct"/>
            <w:vAlign w:val="bottom"/>
          </w:tcPr>
          <w:p w14:paraId="033D3E0E" w14:textId="3B7B10DC" w:rsidR="00D950DD" w:rsidRPr="007E1A20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" w:type="pct"/>
            <w:vAlign w:val="bottom"/>
          </w:tcPr>
          <w:p w14:paraId="5F8252DC" w14:textId="7B428D74" w:rsidR="00D950DD" w:rsidRPr="007E1A20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" w:type="pct"/>
            <w:vAlign w:val="bottom"/>
          </w:tcPr>
          <w:p w14:paraId="25B1AF79" w14:textId="43398A8F" w:rsidR="00D950DD" w:rsidRPr="007E1A20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" w:type="pct"/>
            <w:vAlign w:val="bottom"/>
          </w:tcPr>
          <w:p w14:paraId="2CA56E81" w14:textId="73B667FA" w:rsidR="00D950DD" w:rsidRPr="007E1A20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4" w:type="pct"/>
            <w:vAlign w:val="bottom"/>
          </w:tcPr>
          <w:p w14:paraId="618D1185" w14:textId="3D6C6717" w:rsidR="00D950DD" w:rsidRPr="007E1A20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7BE6002B" w14:textId="70851404" w:rsidR="00D950DD" w:rsidRDefault="00D950DD" w:rsidP="00D950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278,00</w:t>
            </w:r>
          </w:p>
        </w:tc>
      </w:tr>
      <w:tr w:rsidR="00234941" w:rsidRPr="007E1A20" w14:paraId="78467F1E" w14:textId="77777777" w:rsidTr="00D950DD">
        <w:trPr>
          <w:trHeight w:val="635"/>
        </w:trPr>
        <w:tc>
          <w:tcPr>
            <w:tcW w:w="2421" w:type="pct"/>
            <w:vAlign w:val="bottom"/>
          </w:tcPr>
          <w:p w14:paraId="2AD40C5D" w14:textId="1F20439B" w:rsidR="00234941" w:rsidRPr="00D950DD" w:rsidRDefault="00234941" w:rsidP="0023494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85766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имущества,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конфискованного и иным способом обращенного в доход государства</w:t>
            </w:r>
          </w:p>
        </w:tc>
        <w:tc>
          <w:tcPr>
            <w:tcW w:w="288" w:type="pct"/>
            <w:vAlign w:val="bottom"/>
          </w:tcPr>
          <w:p w14:paraId="23EB0B8D" w14:textId="127A0D66" w:rsidR="00234941" w:rsidRDefault="00234941" w:rsidP="0023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" w:type="pct"/>
            <w:vAlign w:val="bottom"/>
          </w:tcPr>
          <w:p w14:paraId="0B26E9CE" w14:textId="6F60B4B4" w:rsidR="00234941" w:rsidRDefault="00234941" w:rsidP="0023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" w:type="pct"/>
            <w:vAlign w:val="bottom"/>
          </w:tcPr>
          <w:p w14:paraId="6EE4458C" w14:textId="6C015580" w:rsidR="00234941" w:rsidRDefault="00234941" w:rsidP="0023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" w:type="pct"/>
            <w:vAlign w:val="bottom"/>
          </w:tcPr>
          <w:p w14:paraId="464CF12A" w14:textId="6BB674F8" w:rsidR="00234941" w:rsidRDefault="00234941" w:rsidP="0023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54" w:type="pct"/>
            <w:vAlign w:val="bottom"/>
          </w:tcPr>
          <w:p w14:paraId="10CCA1EA" w14:textId="3ED1BE2F" w:rsidR="00234941" w:rsidRDefault="00234941" w:rsidP="00234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156C56B1" w14:textId="58029C3F" w:rsidR="00234941" w:rsidRDefault="00234941" w:rsidP="002349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278,00</w:t>
            </w:r>
          </w:p>
        </w:tc>
      </w:tr>
      <w:tr w:rsidR="00D950DD" w:rsidRPr="007E1A20" w14:paraId="1E6149DB" w14:textId="77777777" w:rsidTr="00D950DD">
        <w:trPr>
          <w:trHeight w:val="635"/>
        </w:trPr>
        <w:tc>
          <w:tcPr>
            <w:tcW w:w="2421" w:type="pct"/>
            <w:vAlign w:val="bottom"/>
          </w:tcPr>
          <w:p w14:paraId="3D7CA68C" w14:textId="52620016" w:rsidR="00D950DD" w:rsidRPr="00D950DD" w:rsidRDefault="009A656D" w:rsidP="00D95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ПРОЧИЕ </w:t>
            </w:r>
            <w:r w:rsidR="004E430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НАЛОГОВЫ</w:t>
            </w:r>
            <w:r w:rsidR="004E430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ДОХОДЫ</w:t>
            </w:r>
          </w:p>
        </w:tc>
        <w:tc>
          <w:tcPr>
            <w:tcW w:w="288" w:type="pct"/>
            <w:vAlign w:val="bottom"/>
          </w:tcPr>
          <w:p w14:paraId="720E0EB1" w14:textId="155B2B88" w:rsidR="00D950DD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" w:type="pct"/>
            <w:vAlign w:val="bottom"/>
          </w:tcPr>
          <w:p w14:paraId="2056813B" w14:textId="65A1B321" w:rsidR="00D950DD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" w:type="pct"/>
            <w:vAlign w:val="bottom"/>
          </w:tcPr>
          <w:p w14:paraId="31A881B0" w14:textId="0761F812" w:rsidR="00D950DD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8" w:type="pct"/>
            <w:vAlign w:val="bottom"/>
          </w:tcPr>
          <w:p w14:paraId="2883FAD4" w14:textId="61292CFC" w:rsidR="00D950DD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4" w:type="pct"/>
            <w:vAlign w:val="bottom"/>
          </w:tcPr>
          <w:p w14:paraId="6A3A7233" w14:textId="05C6D82C" w:rsidR="00D950DD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5F3C10E7" w14:textId="72C90E6B" w:rsidR="00D950DD" w:rsidRDefault="00D950DD" w:rsidP="00D950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1 320,00</w:t>
            </w:r>
          </w:p>
        </w:tc>
      </w:tr>
      <w:tr w:rsidR="00D950DD" w:rsidRPr="007E1A20" w14:paraId="2804C1C9" w14:textId="77777777" w:rsidTr="004E4301">
        <w:trPr>
          <w:trHeight w:val="315"/>
        </w:trPr>
        <w:tc>
          <w:tcPr>
            <w:tcW w:w="2421" w:type="pct"/>
            <w:vAlign w:val="bottom"/>
          </w:tcPr>
          <w:p w14:paraId="27AD44A1" w14:textId="4FC01A21" w:rsidR="00D950DD" w:rsidRPr="00D950DD" w:rsidRDefault="009A656D" w:rsidP="00D95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88" w:type="pct"/>
            <w:vAlign w:val="bottom"/>
          </w:tcPr>
          <w:p w14:paraId="3D2EA82F" w14:textId="2FC0EAAC" w:rsidR="00D950DD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" w:type="pct"/>
            <w:vAlign w:val="bottom"/>
          </w:tcPr>
          <w:p w14:paraId="41F6E8CB" w14:textId="16F792C7" w:rsidR="00D950DD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" w:type="pct"/>
            <w:vAlign w:val="bottom"/>
          </w:tcPr>
          <w:p w14:paraId="384D85CB" w14:textId="32C6A6A9" w:rsidR="00D950DD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1112929E" w14:textId="60815D46" w:rsidR="00D950DD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4" w:type="pct"/>
            <w:vAlign w:val="bottom"/>
          </w:tcPr>
          <w:p w14:paraId="108F7106" w14:textId="1371CBD8" w:rsidR="00D950DD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69EF9A71" w14:textId="2DE0A880" w:rsidR="00D950DD" w:rsidRDefault="00D950DD" w:rsidP="00D950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1 320,00</w:t>
            </w:r>
          </w:p>
        </w:tc>
      </w:tr>
      <w:tr w:rsidR="009A656D" w:rsidRPr="007E1A20" w14:paraId="37A26C63" w14:textId="77777777" w:rsidTr="004E4301">
        <w:trPr>
          <w:trHeight w:val="406"/>
        </w:trPr>
        <w:tc>
          <w:tcPr>
            <w:tcW w:w="2421" w:type="pct"/>
            <w:vAlign w:val="bottom"/>
          </w:tcPr>
          <w:p w14:paraId="0270A8B5" w14:textId="5BAD08F6" w:rsidR="009A656D" w:rsidRPr="00D950DD" w:rsidRDefault="009A656D" w:rsidP="009A65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88" w:type="pct"/>
            <w:vAlign w:val="bottom"/>
          </w:tcPr>
          <w:p w14:paraId="3704DDB4" w14:textId="6D24E4FC" w:rsidR="009A656D" w:rsidRDefault="009A656D" w:rsidP="009A6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" w:type="pct"/>
            <w:vAlign w:val="bottom"/>
          </w:tcPr>
          <w:p w14:paraId="50BA13D7" w14:textId="3B717B47" w:rsidR="009A656D" w:rsidRDefault="009A656D" w:rsidP="009A6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" w:type="pct"/>
            <w:vAlign w:val="bottom"/>
          </w:tcPr>
          <w:p w14:paraId="0D97FA99" w14:textId="0B9323A5" w:rsidR="009A656D" w:rsidRDefault="009A656D" w:rsidP="009A6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bottom"/>
          </w:tcPr>
          <w:p w14:paraId="1A756ABE" w14:textId="5A328F30" w:rsidR="009A656D" w:rsidRDefault="009A656D" w:rsidP="009A6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54" w:type="pct"/>
            <w:vAlign w:val="bottom"/>
          </w:tcPr>
          <w:p w14:paraId="258CC67A" w14:textId="6A8F4014" w:rsidR="009A656D" w:rsidRDefault="009A656D" w:rsidP="009A6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24A70CCA" w14:textId="205F265D" w:rsidR="009A656D" w:rsidRDefault="009A656D" w:rsidP="009A656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1 320,00</w:t>
            </w:r>
          </w:p>
        </w:tc>
      </w:tr>
      <w:tr w:rsidR="00D950DD" w:rsidRPr="007E1A20" w14:paraId="413C6EF6" w14:textId="77777777" w:rsidTr="007E1A20">
        <w:trPr>
          <w:trHeight w:val="561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FCD9" w14:textId="77777777" w:rsidR="00D950DD" w:rsidRPr="007E1A20" w:rsidRDefault="00D950DD" w:rsidP="00D95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БЕЗВОЗДМЕЗДНЫЕ ПОСТУПЛЕНИЯ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CF994" w14:textId="77777777" w:rsidR="00D950DD" w:rsidRPr="007E1A20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FA093" w14:textId="77777777" w:rsidR="00D950DD" w:rsidRPr="007E1A20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FD9FC" w14:textId="77777777" w:rsidR="00D950DD" w:rsidRPr="007E1A20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A3CF7" w14:textId="77777777" w:rsidR="00D950DD" w:rsidRPr="007E1A20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18DD8" w14:textId="77777777" w:rsidR="00D950DD" w:rsidRPr="007E1A20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B8790" w14:textId="77777777" w:rsidR="00D950DD" w:rsidRPr="007E1A20" w:rsidRDefault="00D950DD" w:rsidP="00D950DD">
            <w:pPr>
              <w:pStyle w:val="table10"/>
              <w:jc w:val="right"/>
              <w:rPr>
                <w:sz w:val="28"/>
                <w:szCs w:val="28"/>
              </w:rPr>
            </w:pPr>
            <w:r w:rsidRPr="007E1A20">
              <w:rPr>
                <w:sz w:val="28"/>
                <w:szCs w:val="28"/>
              </w:rPr>
              <w:t>2 550,00</w:t>
            </w:r>
          </w:p>
        </w:tc>
      </w:tr>
      <w:tr w:rsidR="00D950DD" w:rsidRPr="007E1A20" w14:paraId="6183A951" w14:textId="77777777" w:rsidTr="007E1A20">
        <w:trPr>
          <w:trHeight w:val="561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6E" w14:textId="77777777" w:rsidR="00D950DD" w:rsidRPr="007E1A20" w:rsidRDefault="00D950DD" w:rsidP="00D95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2365D" w14:textId="77777777" w:rsidR="00D950DD" w:rsidRPr="007E1A20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C75C9" w14:textId="77777777" w:rsidR="00D950DD" w:rsidRPr="007E1A20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F7E5B" w14:textId="77777777" w:rsidR="00D950DD" w:rsidRPr="007E1A20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F36D5" w14:textId="77777777" w:rsidR="00D950DD" w:rsidRPr="007E1A20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7780C" w14:textId="77777777" w:rsidR="00D950DD" w:rsidRPr="007E1A20" w:rsidRDefault="00D950DD" w:rsidP="00D9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54923" w14:textId="77777777" w:rsidR="00D950DD" w:rsidRPr="007E1A20" w:rsidRDefault="00D950DD" w:rsidP="00D950DD">
            <w:pPr>
              <w:pStyle w:val="table10"/>
              <w:jc w:val="right"/>
              <w:rPr>
                <w:sz w:val="28"/>
                <w:szCs w:val="28"/>
              </w:rPr>
            </w:pPr>
            <w:r w:rsidRPr="007E1A20">
              <w:rPr>
                <w:sz w:val="28"/>
                <w:szCs w:val="28"/>
              </w:rPr>
              <w:t>2 550,00</w:t>
            </w:r>
          </w:p>
        </w:tc>
      </w:tr>
      <w:tr w:rsidR="00D950DD" w:rsidRPr="007E1A20" w14:paraId="381798FD" w14:textId="77777777" w:rsidTr="007E1A20">
        <w:trPr>
          <w:trHeight w:val="561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6DF5" w14:textId="77777777" w:rsidR="00D950DD" w:rsidRPr="007E1A20" w:rsidRDefault="00D950DD" w:rsidP="00D950DD">
            <w:pPr>
              <w:pStyle w:val="table10"/>
              <w:rPr>
                <w:sz w:val="28"/>
                <w:szCs w:val="28"/>
              </w:rPr>
            </w:pPr>
            <w:r w:rsidRPr="007E1A20">
              <w:rPr>
                <w:sz w:val="28"/>
                <w:szCs w:val="28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E0834" w14:textId="77777777" w:rsidR="00D950DD" w:rsidRPr="007E1A20" w:rsidRDefault="00D950DD" w:rsidP="00D95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D6F36" w14:textId="77777777" w:rsidR="00D950DD" w:rsidRPr="007E1A20" w:rsidRDefault="00D950DD" w:rsidP="00D950DD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02690" w14:textId="77777777" w:rsidR="00D950DD" w:rsidRPr="007E1A20" w:rsidRDefault="00D950DD" w:rsidP="00D95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421C7" w14:textId="77777777" w:rsidR="00D950DD" w:rsidRPr="007E1A20" w:rsidRDefault="00D950DD" w:rsidP="00D95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0A35D" w14:textId="77777777" w:rsidR="00D950DD" w:rsidRPr="007E1A20" w:rsidRDefault="00D950DD" w:rsidP="00D95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7F8FC" w14:textId="77777777" w:rsidR="00D950DD" w:rsidRPr="007E1A20" w:rsidRDefault="00D950DD" w:rsidP="00FA216E">
            <w:pPr>
              <w:pStyle w:val="table10"/>
              <w:jc w:val="right"/>
              <w:rPr>
                <w:sz w:val="28"/>
                <w:szCs w:val="28"/>
              </w:rPr>
            </w:pPr>
            <w:r w:rsidRPr="007E1A20">
              <w:rPr>
                <w:sz w:val="28"/>
                <w:szCs w:val="28"/>
              </w:rPr>
              <w:t>2 550,00</w:t>
            </w:r>
          </w:p>
        </w:tc>
      </w:tr>
      <w:tr w:rsidR="00D950DD" w:rsidRPr="007E1A20" w14:paraId="41AEB01F" w14:textId="77777777" w:rsidTr="007E1A20">
        <w:trPr>
          <w:trHeight w:val="427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F9A6" w14:textId="77777777" w:rsidR="00D950DD" w:rsidRPr="007E1A20" w:rsidRDefault="00D950DD" w:rsidP="00D950DD">
            <w:pPr>
              <w:pStyle w:val="table10"/>
              <w:rPr>
                <w:sz w:val="28"/>
                <w:szCs w:val="28"/>
              </w:rPr>
            </w:pPr>
            <w:r w:rsidRPr="007E1A20">
              <w:rPr>
                <w:sz w:val="28"/>
                <w:szCs w:val="28"/>
              </w:rPr>
              <w:t xml:space="preserve"> Иные межбюджетные трансферты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A4A0B" w14:textId="77777777" w:rsidR="00D950DD" w:rsidRPr="007E1A20" w:rsidRDefault="00D950DD" w:rsidP="00D95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761D6" w14:textId="77777777" w:rsidR="00D950DD" w:rsidRPr="007E1A20" w:rsidRDefault="00D950DD" w:rsidP="00D950DD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1206A" w14:textId="77777777" w:rsidR="00D950DD" w:rsidRPr="007E1A20" w:rsidRDefault="00D950DD" w:rsidP="00D95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55BE6" w14:textId="77777777" w:rsidR="00D950DD" w:rsidRPr="007E1A20" w:rsidRDefault="00D950DD" w:rsidP="00D95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354C7" w14:textId="77777777" w:rsidR="00D950DD" w:rsidRPr="007E1A20" w:rsidRDefault="00D950DD" w:rsidP="00D95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84869" w14:textId="77777777" w:rsidR="00D950DD" w:rsidRPr="007E1A20" w:rsidRDefault="00D950DD" w:rsidP="00FA216E">
            <w:pPr>
              <w:pStyle w:val="table10"/>
              <w:jc w:val="right"/>
              <w:rPr>
                <w:sz w:val="28"/>
                <w:szCs w:val="28"/>
              </w:rPr>
            </w:pPr>
            <w:r w:rsidRPr="007E1A20">
              <w:rPr>
                <w:sz w:val="28"/>
                <w:szCs w:val="28"/>
              </w:rPr>
              <w:t>2 550,00</w:t>
            </w:r>
          </w:p>
        </w:tc>
      </w:tr>
      <w:tr w:rsidR="00D950DD" w:rsidRPr="007E1A20" w14:paraId="22B6CF50" w14:textId="77777777" w:rsidTr="007E1A20">
        <w:trPr>
          <w:trHeight w:val="561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7624" w14:textId="77777777" w:rsidR="00D950DD" w:rsidRPr="007E1A20" w:rsidRDefault="00D950DD" w:rsidP="00D950DD">
            <w:pPr>
              <w:pStyle w:val="table10"/>
              <w:rPr>
                <w:sz w:val="28"/>
                <w:szCs w:val="28"/>
              </w:rPr>
            </w:pPr>
            <w:r w:rsidRPr="007E1A20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C3DF5" w14:textId="77777777" w:rsidR="00D950DD" w:rsidRPr="007E1A20" w:rsidRDefault="00D950DD" w:rsidP="00D95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1DC03" w14:textId="77777777" w:rsidR="00D950DD" w:rsidRPr="007E1A20" w:rsidRDefault="00D950DD" w:rsidP="00D950DD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22A2C" w14:textId="77777777" w:rsidR="00D950DD" w:rsidRPr="007E1A20" w:rsidRDefault="00D950DD" w:rsidP="00D95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88D9C" w14:textId="77777777" w:rsidR="00D950DD" w:rsidRPr="007E1A20" w:rsidRDefault="00D950DD" w:rsidP="00D95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D7948" w14:textId="77777777" w:rsidR="00D950DD" w:rsidRPr="007E1A20" w:rsidRDefault="00D950DD" w:rsidP="00D95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2904E" w14:textId="77777777" w:rsidR="00D950DD" w:rsidRPr="007E1A20" w:rsidRDefault="00D950DD" w:rsidP="00FA216E">
            <w:pPr>
              <w:pStyle w:val="table10"/>
              <w:jc w:val="right"/>
              <w:rPr>
                <w:sz w:val="28"/>
                <w:szCs w:val="28"/>
              </w:rPr>
            </w:pPr>
            <w:r w:rsidRPr="007E1A20">
              <w:rPr>
                <w:sz w:val="28"/>
                <w:szCs w:val="28"/>
              </w:rPr>
              <w:t>2 550,00</w:t>
            </w:r>
          </w:p>
        </w:tc>
      </w:tr>
      <w:tr w:rsidR="00D950DD" w:rsidRPr="007E1A20" w14:paraId="11C52A31" w14:textId="77777777" w:rsidTr="007E1A20">
        <w:tc>
          <w:tcPr>
            <w:tcW w:w="2421" w:type="pct"/>
          </w:tcPr>
          <w:p w14:paraId="5A3BF4C5" w14:textId="77777777" w:rsidR="00D950DD" w:rsidRPr="007E1A20" w:rsidRDefault="00D950DD" w:rsidP="00D950DD">
            <w:pPr>
              <w:pStyle w:val="table10"/>
              <w:rPr>
                <w:sz w:val="28"/>
                <w:szCs w:val="28"/>
              </w:rPr>
            </w:pPr>
            <w:r w:rsidRPr="007E1A20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288" w:type="pct"/>
            <w:vAlign w:val="bottom"/>
          </w:tcPr>
          <w:p w14:paraId="492A190F" w14:textId="77777777" w:rsidR="00D950DD" w:rsidRPr="007E1A20" w:rsidRDefault="00D950DD" w:rsidP="00D95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8" w:type="pct"/>
            <w:vAlign w:val="bottom"/>
          </w:tcPr>
          <w:p w14:paraId="6F103913" w14:textId="77777777" w:rsidR="00D950DD" w:rsidRPr="007E1A20" w:rsidRDefault="00D950DD" w:rsidP="00D950DD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3" w:type="pct"/>
            <w:vAlign w:val="bottom"/>
          </w:tcPr>
          <w:p w14:paraId="5C6A8BEE" w14:textId="77777777" w:rsidR="00D950DD" w:rsidRPr="007E1A20" w:rsidRDefault="00D950DD" w:rsidP="00D95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8" w:type="pct"/>
            <w:vAlign w:val="bottom"/>
          </w:tcPr>
          <w:p w14:paraId="7E871761" w14:textId="77777777" w:rsidR="00D950DD" w:rsidRPr="007E1A20" w:rsidRDefault="00D950DD" w:rsidP="00D95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54" w:type="pct"/>
            <w:vAlign w:val="bottom"/>
          </w:tcPr>
          <w:p w14:paraId="1F98CFFD" w14:textId="77777777" w:rsidR="00D950DD" w:rsidRPr="007E1A20" w:rsidRDefault="00D950DD" w:rsidP="00D95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A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18" w:type="pct"/>
            <w:vAlign w:val="bottom"/>
          </w:tcPr>
          <w:p w14:paraId="446FD82E" w14:textId="4AA5B215" w:rsidR="00D950DD" w:rsidRPr="007E1A20" w:rsidRDefault="00D950DD" w:rsidP="00D950DD">
            <w:pPr>
              <w:pStyle w:val="table10"/>
              <w:jc w:val="right"/>
              <w:rPr>
                <w:sz w:val="28"/>
                <w:szCs w:val="28"/>
              </w:rPr>
            </w:pPr>
            <w:r w:rsidRPr="007E1A20">
              <w:rPr>
                <w:sz w:val="28"/>
                <w:szCs w:val="28"/>
              </w:rPr>
              <w:t>1</w:t>
            </w:r>
            <w:r w:rsidR="00FA216E">
              <w:rPr>
                <w:sz w:val="28"/>
                <w:szCs w:val="28"/>
              </w:rPr>
              <w:t>32</w:t>
            </w:r>
            <w:r w:rsidRPr="007E1A20">
              <w:rPr>
                <w:sz w:val="28"/>
                <w:szCs w:val="28"/>
              </w:rPr>
              <w:t xml:space="preserve"> </w:t>
            </w:r>
            <w:r w:rsidR="00FA216E">
              <w:rPr>
                <w:sz w:val="28"/>
                <w:szCs w:val="28"/>
              </w:rPr>
              <w:t>65</w:t>
            </w:r>
            <w:r w:rsidRPr="007E1A20">
              <w:rPr>
                <w:sz w:val="28"/>
                <w:szCs w:val="28"/>
              </w:rPr>
              <w:t>8,00</w:t>
            </w:r>
          </w:p>
        </w:tc>
      </w:tr>
    </w:tbl>
    <w:p w14:paraId="53F0463B" w14:textId="77777777" w:rsidR="007E1A20" w:rsidRPr="007E1A20" w:rsidRDefault="007E1A20" w:rsidP="007E1A20">
      <w:pPr>
        <w:widowControl w:val="0"/>
        <w:autoSpaceDE w:val="0"/>
        <w:autoSpaceDN w:val="0"/>
        <w:adjustRightInd w:val="0"/>
        <w:spacing w:after="0" w:line="240" w:lineRule="auto"/>
        <w:ind w:left="5579"/>
        <w:rPr>
          <w:rFonts w:ascii="Times New Roman" w:hAnsi="Times New Roman" w:cs="Times New Roman"/>
          <w:sz w:val="28"/>
          <w:szCs w:val="28"/>
        </w:rPr>
      </w:pPr>
    </w:p>
    <w:p w14:paraId="43C33A9F" w14:textId="77777777" w:rsidR="007E1A20" w:rsidRPr="007E1A20" w:rsidRDefault="007E1A20" w:rsidP="007E1A20">
      <w:pPr>
        <w:widowControl w:val="0"/>
        <w:autoSpaceDE w:val="0"/>
        <w:autoSpaceDN w:val="0"/>
        <w:adjustRightInd w:val="0"/>
        <w:spacing w:line="280" w:lineRule="exact"/>
        <w:ind w:left="5579"/>
        <w:rPr>
          <w:rFonts w:ascii="Times New Roman" w:hAnsi="Times New Roman" w:cs="Times New Roman"/>
          <w:sz w:val="32"/>
          <w:szCs w:val="32"/>
        </w:rPr>
      </w:pPr>
    </w:p>
    <w:p w14:paraId="33ACC2E6" w14:textId="77777777" w:rsidR="007E1A20" w:rsidRPr="007E1A20" w:rsidRDefault="007E1A20" w:rsidP="007E1A20">
      <w:pPr>
        <w:widowControl w:val="0"/>
        <w:autoSpaceDE w:val="0"/>
        <w:autoSpaceDN w:val="0"/>
        <w:adjustRightInd w:val="0"/>
        <w:spacing w:line="280" w:lineRule="exact"/>
        <w:ind w:left="5579"/>
        <w:rPr>
          <w:rFonts w:ascii="Times New Roman" w:hAnsi="Times New Roman" w:cs="Times New Roman"/>
          <w:sz w:val="32"/>
          <w:szCs w:val="32"/>
        </w:rPr>
      </w:pPr>
    </w:p>
    <w:p w14:paraId="05BDC2EE" w14:textId="77777777" w:rsidR="007E1A20" w:rsidRPr="007E1A20" w:rsidRDefault="007E1A20" w:rsidP="007E1A20">
      <w:pPr>
        <w:widowControl w:val="0"/>
        <w:autoSpaceDE w:val="0"/>
        <w:autoSpaceDN w:val="0"/>
        <w:adjustRightInd w:val="0"/>
        <w:spacing w:line="280" w:lineRule="exact"/>
        <w:ind w:left="5579"/>
        <w:rPr>
          <w:rFonts w:ascii="Times New Roman" w:hAnsi="Times New Roman" w:cs="Times New Roman"/>
          <w:sz w:val="32"/>
          <w:szCs w:val="32"/>
        </w:rPr>
      </w:pPr>
    </w:p>
    <w:p w14:paraId="26F4156F" w14:textId="5BEBE1FA" w:rsidR="007E1A20" w:rsidRDefault="007E1A20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168B1F88" w14:textId="77777777" w:rsidR="007E1A20" w:rsidRDefault="007E1A20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14:paraId="69438B08" w14:textId="77777777" w:rsidR="007E1A20" w:rsidRDefault="007E1A20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3EDDE29C" w14:textId="77777777" w:rsidR="007E1A20" w:rsidRDefault="007E1A20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0E7C36C" w14:textId="77777777" w:rsidR="007E1A20" w:rsidRDefault="007E1A20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C9FC71A" w14:textId="77777777" w:rsidR="007E1A20" w:rsidRDefault="007E1A20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60AC94D1" w14:textId="77777777" w:rsidR="007E1A20" w:rsidRDefault="007E1A20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4789AAC9" w14:textId="77777777" w:rsidR="007E1A20" w:rsidRDefault="007E1A20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7F0CD1C3" w14:textId="77777777" w:rsidR="007E1A20" w:rsidRDefault="007E1A20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63359161" w14:textId="77777777" w:rsidR="007E1A20" w:rsidRDefault="007E1A20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9A1C975" w14:textId="77777777" w:rsidR="007E1A20" w:rsidRDefault="007E1A20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0763A796" w14:textId="77777777" w:rsidR="00FA216E" w:rsidRDefault="007E1A20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14:paraId="2A38BC5C" w14:textId="77777777" w:rsidR="00FA216E" w:rsidRDefault="00FA216E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32AFED25" w14:textId="77777777" w:rsidR="00FA216E" w:rsidRDefault="00FA216E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CF840AA" w14:textId="77777777" w:rsidR="00FA216E" w:rsidRDefault="00FA216E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7EABC4D4" w14:textId="77777777" w:rsidR="00FA216E" w:rsidRDefault="00FA216E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1F0B17D2" w14:textId="77777777" w:rsidR="00FA216E" w:rsidRDefault="00FA216E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44DCD59F" w14:textId="77777777" w:rsidR="00FA216E" w:rsidRDefault="00FA216E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6D2DEE1C" w14:textId="77777777" w:rsidR="00FA216E" w:rsidRDefault="00FA216E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DCF07C3" w14:textId="77777777" w:rsidR="00FA216E" w:rsidRDefault="00FA216E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418805BC" w14:textId="77777777" w:rsidR="00FA216E" w:rsidRDefault="00FA216E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BA1DCA5" w14:textId="77777777" w:rsidR="00FA216E" w:rsidRDefault="00FA216E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6FA97E66" w14:textId="77777777" w:rsidR="00FA216E" w:rsidRDefault="00FA216E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728A5F8E" w14:textId="77777777" w:rsidR="00FA216E" w:rsidRDefault="00FA216E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034FABF6" w14:textId="77777777" w:rsidR="00FA216E" w:rsidRDefault="00FA216E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56F067ED" w14:textId="77777777" w:rsidR="00FA216E" w:rsidRDefault="00FA216E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44984B9D" w14:textId="77777777" w:rsidR="00FA216E" w:rsidRDefault="00FA216E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1DE1E2B0" w14:textId="77777777" w:rsidR="00FA216E" w:rsidRDefault="00FA216E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1E748040" w14:textId="77777777" w:rsidR="00FA216E" w:rsidRDefault="00FA216E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EA602B1" w14:textId="77777777" w:rsidR="00FA216E" w:rsidRDefault="00FA216E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7A165AED" w14:textId="77777777" w:rsidR="00FA216E" w:rsidRDefault="00FA216E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2F664FB5" w14:textId="77777777" w:rsidR="00FA216E" w:rsidRDefault="00FA216E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15019A87" w14:textId="77777777" w:rsidR="00FA216E" w:rsidRDefault="00FA216E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6DCC4690" w14:textId="77777777" w:rsidR="00FA216E" w:rsidRDefault="00FA216E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1BA815FD" w14:textId="77777777" w:rsidR="0083557F" w:rsidRDefault="0083557F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7B7F5407" w14:textId="77777777" w:rsidR="0083557F" w:rsidRDefault="0083557F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</w:p>
    <w:p w14:paraId="77893BCC" w14:textId="74B17EB2" w:rsidR="00700511" w:rsidRPr="00712EE9" w:rsidRDefault="0083557F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E1A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0511" w:rsidRPr="00712EE9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48413F" w:rsidRPr="00712EE9">
        <w:rPr>
          <w:rFonts w:ascii="Times New Roman" w:hAnsi="Times New Roman" w:cs="Times New Roman"/>
          <w:bCs/>
          <w:sz w:val="28"/>
          <w:szCs w:val="28"/>
        </w:rPr>
        <w:t>е</w:t>
      </w:r>
      <w:r w:rsidR="00700511" w:rsidRPr="00712EE9"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14:paraId="66C800C9" w14:textId="77777777" w:rsidR="00700511" w:rsidRPr="00712EE9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ab/>
        <w:t xml:space="preserve">к решению </w:t>
      </w:r>
    </w:p>
    <w:p w14:paraId="21D30CA4" w14:textId="77777777" w:rsidR="00700511" w:rsidRPr="00712EE9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ab/>
        <w:t xml:space="preserve">Савского сельского </w:t>
      </w:r>
    </w:p>
    <w:p w14:paraId="3898BF74" w14:textId="77777777" w:rsidR="00700511" w:rsidRPr="00712EE9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ab/>
        <w:t xml:space="preserve">Совета депутатов  </w:t>
      </w:r>
    </w:p>
    <w:p w14:paraId="56F590BE" w14:textId="77777777" w:rsidR="009D4FD8" w:rsidRPr="00712EE9" w:rsidRDefault="00700511" w:rsidP="009D4FD8">
      <w:pPr>
        <w:spacing w:after="0" w:line="280" w:lineRule="exact"/>
        <w:ind w:left="5579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ab/>
        <w:t>29.12.2022 № 20-2</w:t>
      </w:r>
      <w:r w:rsidR="0048413F" w:rsidRPr="00712EE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5BEAD6E" w14:textId="77777777" w:rsidR="009D4FD8" w:rsidRPr="00712EE9" w:rsidRDefault="009D4FD8" w:rsidP="009D4FD8">
      <w:pPr>
        <w:spacing w:after="0" w:line="280" w:lineRule="exact"/>
        <w:ind w:left="5579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Pr="00712EE9">
        <w:rPr>
          <w:rFonts w:ascii="Times New Roman" w:hAnsi="Times New Roman" w:cs="Times New Roman"/>
          <w:sz w:val="28"/>
          <w:szCs w:val="28"/>
        </w:rPr>
        <w:t xml:space="preserve">(в редакции решения  </w:t>
      </w:r>
    </w:p>
    <w:p w14:paraId="1F1017B9" w14:textId="1E85DBD0" w:rsidR="009D4FD8" w:rsidRPr="00712EE9" w:rsidRDefault="009D4FD8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712EE9">
        <w:rPr>
          <w:rFonts w:ascii="Times New Roman" w:hAnsi="Times New Roman" w:cs="Times New Roman"/>
          <w:sz w:val="28"/>
          <w:szCs w:val="28"/>
        </w:rPr>
        <w:t xml:space="preserve">Савского сельского                                                            Совета депутатов                                                           </w:t>
      </w:r>
      <w:r w:rsidR="006709ED">
        <w:rPr>
          <w:rFonts w:ascii="Times New Roman" w:hAnsi="Times New Roman" w:cs="Times New Roman"/>
          <w:sz w:val="28"/>
          <w:szCs w:val="28"/>
        </w:rPr>
        <w:t xml:space="preserve">   </w:t>
      </w:r>
      <w:r w:rsidR="00410495">
        <w:rPr>
          <w:rFonts w:ascii="Times New Roman" w:hAnsi="Times New Roman" w:cs="Times New Roman"/>
          <w:sz w:val="28"/>
          <w:szCs w:val="28"/>
        </w:rPr>
        <w:t>20</w:t>
      </w:r>
      <w:r w:rsidRPr="00712EE9">
        <w:rPr>
          <w:rFonts w:ascii="Times New Roman" w:hAnsi="Times New Roman" w:cs="Times New Roman"/>
          <w:sz w:val="28"/>
          <w:szCs w:val="28"/>
        </w:rPr>
        <w:t>.</w:t>
      </w:r>
      <w:r w:rsidR="006709ED">
        <w:rPr>
          <w:rFonts w:ascii="Times New Roman" w:hAnsi="Times New Roman" w:cs="Times New Roman"/>
          <w:sz w:val="28"/>
          <w:szCs w:val="28"/>
        </w:rPr>
        <w:t>1</w:t>
      </w:r>
      <w:r w:rsidR="00410495">
        <w:rPr>
          <w:rFonts w:ascii="Times New Roman" w:hAnsi="Times New Roman" w:cs="Times New Roman"/>
          <w:sz w:val="28"/>
          <w:szCs w:val="28"/>
        </w:rPr>
        <w:t>2</w:t>
      </w:r>
      <w:r w:rsidRPr="00712EE9">
        <w:rPr>
          <w:rFonts w:ascii="Times New Roman" w:hAnsi="Times New Roman" w:cs="Times New Roman"/>
          <w:sz w:val="28"/>
          <w:szCs w:val="28"/>
        </w:rPr>
        <w:t>.202</w:t>
      </w:r>
      <w:r w:rsidR="007B2ECE" w:rsidRPr="00712EE9">
        <w:rPr>
          <w:rFonts w:ascii="Times New Roman" w:hAnsi="Times New Roman" w:cs="Times New Roman"/>
          <w:sz w:val="28"/>
          <w:szCs w:val="28"/>
        </w:rPr>
        <w:t>3</w:t>
      </w:r>
      <w:r w:rsidRPr="00712EE9">
        <w:rPr>
          <w:rFonts w:ascii="Times New Roman" w:hAnsi="Times New Roman" w:cs="Times New Roman"/>
          <w:sz w:val="28"/>
          <w:szCs w:val="28"/>
        </w:rPr>
        <w:t xml:space="preserve"> № </w:t>
      </w:r>
      <w:r w:rsidR="00B97948" w:rsidRPr="00712EE9">
        <w:rPr>
          <w:rFonts w:ascii="Times New Roman" w:hAnsi="Times New Roman" w:cs="Times New Roman"/>
          <w:sz w:val="28"/>
          <w:szCs w:val="28"/>
        </w:rPr>
        <w:t>2</w:t>
      </w:r>
      <w:r w:rsidR="00410495">
        <w:rPr>
          <w:rFonts w:ascii="Times New Roman" w:hAnsi="Times New Roman" w:cs="Times New Roman"/>
          <w:sz w:val="28"/>
          <w:szCs w:val="28"/>
        </w:rPr>
        <w:t>6</w:t>
      </w:r>
      <w:r w:rsidRPr="00712EE9">
        <w:rPr>
          <w:rFonts w:ascii="Times New Roman" w:hAnsi="Times New Roman" w:cs="Times New Roman"/>
          <w:sz w:val="28"/>
          <w:szCs w:val="28"/>
        </w:rPr>
        <w:t>-1)</w:t>
      </w:r>
    </w:p>
    <w:p w14:paraId="476AE7FA" w14:textId="77777777" w:rsidR="009D4FD8" w:rsidRDefault="009D4FD8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30"/>
          <w:szCs w:val="30"/>
        </w:rPr>
      </w:pPr>
    </w:p>
    <w:p w14:paraId="6B523E81" w14:textId="77777777" w:rsidR="00700511" w:rsidRPr="00700511" w:rsidRDefault="00700511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511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</w:p>
    <w:p w14:paraId="4D34CF27" w14:textId="77777777" w:rsidR="00700511" w:rsidRPr="00700511" w:rsidRDefault="00700511" w:rsidP="0048413F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proofErr w:type="gramStart"/>
      <w:r w:rsidRPr="00700511">
        <w:rPr>
          <w:rFonts w:ascii="Times New Roman" w:hAnsi="Times New Roman" w:cs="Times New Roman"/>
          <w:color w:val="000000"/>
          <w:sz w:val="28"/>
          <w:szCs w:val="28"/>
        </w:rPr>
        <w:t>сельсовета  по</w:t>
      </w:r>
      <w:proofErr w:type="gramEnd"/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функциональной </w:t>
      </w:r>
    </w:p>
    <w:p w14:paraId="7DFBE168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классификации расходов бюджета по </w:t>
      </w:r>
    </w:p>
    <w:p w14:paraId="4303559B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700511">
        <w:rPr>
          <w:rFonts w:ascii="Times New Roman" w:hAnsi="Times New Roman" w:cs="Times New Roman"/>
          <w:color w:val="000000"/>
          <w:sz w:val="28"/>
          <w:szCs w:val="28"/>
        </w:rPr>
        <w:t xml:space="preserve">разделам, подразделам и видам </w:t>
      </w:r>
    </w:p>
    <w:p w14:paraId="71F7FAD7" w14:textId="77777777" w:rsidR="00700511" w:rsidRPr="00700511" w:rsidRDefault="00700511" w:rsidP="004841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700511" w:rsidRPr="00700511" w14:paraId="3A61DF7E" w14:textId="77777777" w:rsidTr="00AC0C63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FAA6" w14:textId="77777777"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  <w:p w14:paraId="43C2858D" w14:textId="77777777"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8A447F" w14:textId="77777777"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72808D" w14:textId="77777777"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BA4E7B" w14:textId="77777777"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9370" w14:textId="77777777" w:rsidR="00700511" w:rsidRPr="00700511" w:rsidRDefault="00700511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7E7625" w:rsidRPr="00700511" w14:paraId="4E6F16A0" w14:textId="77777777" w:rsidTr="00D94ED7">
        <w:trPr>
          <w:trHeight w:val="73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7BA44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1B499" w14:textId="77777777"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08A8" w14:textId="77777777"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ADBEB" w14:textId="77777777" w:rsidR="007E7625" w:rsidRPr="00700511" w:rsidRDefault="007E7625" w:rsidP="00700511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37366" w14:textId="7E166FCC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4E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1A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1A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94ED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7625" w:rsidRPr="00700511" w14:paraId="685575B5" w14:textId="77777777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3DAA9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83366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8BE20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2A505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19106" w14:textId="77777777" w:rsidR="007E7625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7E7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7D6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  <w:r w:rsidR="007E7625"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7625" w:rsidRPr="00700511" w14:paraId="29BECFA7" w14:textId="77777777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19B7D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6D21E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9C38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0E995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DDFC7" w14:textId="77777777" w:rsidR="007E7625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7E7625"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7D6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  <w:r w:rsidR="007E7625"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7625" w:rsidRPr="00700511" w14:paraId="6B958599" w14:textId="77777777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104E6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5AD1E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F2F44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51599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7CE0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7E7625" w:rsidRPr="00700511" w14:paraId="0075746C" w14:textId="77777777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331E5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E0D02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5F85D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6048B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90C9C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6709ED" w:rsidRPr="00700511" w14:paraId="072BF0D6" w14:textId="77777777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00C1B" w14:textId="77777777" w:rsidR="006709ED" w:rsidRPr="00700511" w:rsidRDefault="006709ED" w:rsidP="00D94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D3C7A" w14:textId="77777777" w:rsidR="006709ED" w:rsidRPr="00700511" w:rsidRDefault="006709ED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60368" w14:textId="77777777" w:rsidR="006709ED" w:rsidRPr="00700511" w:rsidRDefault="006709ED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D57F0" w14:textId="77777777" w:rsidR="006709ED" w:rsidRPr="00700511" w:rsidRDefault="006709ED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38401" w14:textId="3D4DA487" w:rsidR="006709ED" w:rsidRPr="00700511" w:rsidRDefault="006709ED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1A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  <w:tr w:rsidR="007E7625" w:rsidRPr="00700511" w14:paraId="41EC1A1E" w14:textId="77777777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2E662" w14:textId="77777777" w:rsidR="007E7625" w:rsidRPr="00700511" w:rsidRDefault="007E7625" w:rsidP="00D94E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D109F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3877D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BD8D" w14:textId="77777777" w:rsidR="007E7625" w:rsidRPr="00700511" w:rsidRDefault="007E7625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17681" w14:textId="468F3FB3" w:rsidR="007E7625" w:rsidRPr="00700511" w:rsidRDefault="006709ED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E1A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E1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7625" w:rsidRPr="00700511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  <w:tr w:rsidR="007E7625" w:rsidRPr="00700511" w14:paraId="4456DE28" w14:textId="77777777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2BB61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B40D7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378AF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99FB9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1675B" w14:textId="73B854D4" w:rsidR="007E7625" w:rsidRPr="00700511" w:rsidRDefault="00D94ED7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04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422</w:t>
            </w:r>
            <w:r w:rsidR="007E7625"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7625" w:rsidRPr="00700511" w14:paraId="36AEF9A1" w14:textId="77777777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5850A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DA8AD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B8BB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7CD81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39319" w14:textId="6C295364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04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E4DFA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7625" w:rsidRPr="00700511" w14:paraId="58F30985" w14:textId="77777777" w:rsidTr="00AC0C63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B5D44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5FA5B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24A41" w14:textId="77777777" w:rsidR="007E7625" w:rsidRPr="00700511" w:rsidRDefault="007E7625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7673F" w14:textId="77777777" w:rsidR="007E7625" w:rsidRPr="00700511" w:rsidRDefault="007E7625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A83E" w14:textId="1BE01A0E" w:rsidR="007E7625" w:rsidRPr="00700511" w:rsidRDefault="007E1A20" w:rsidP="00D9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7E7625"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94ED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7E7625"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7EC11997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line="240" w:lineRule="auto"/>
        <w:ind w:left="5579"/>
        <w:rPr>
          <w:rFonts w:ascii="Times New Roman" w:hAnsi="Times New Roman" w:cs="Times New Roman"/>
          <w:sz w:val="28"/>
          <w:szCs w:val="28"/>
        </w:rPr>
      </w:pPr>
    </w:p>
    <w:p w14:paraId="50FFB3BC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line="240" w:lineRule="auto"/>
        <w:ind w:left="5579"/>
        <w:rPr>
          <w:rFonts w:ascii="Times New Roman" w:hAnsi="Times New Roman" w:cs="Times New Roman"/>
          <w:sz w:val="28"/>
          <w:szCs w:val="28"/>
        </w:rPr>
      </w:pPr>
    </w:p>
    <w:p w14:paraId="7C9F1320" w14:textId="1FB2A57D" w:rsidR="00700511" w:rsidRPr="00712EE9" w:rsidRDefault="00700511" w:rsidP="00700511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712EE9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7DADBF0A" w14:textId="77777777" w:rsidR="00700511" w:rsidRPr="00712EE9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</w:p>
    <w:p w14:paraId="0D86CBC3" w14:textId="77777777" w:rsidR="00700511" w:rsidRPr="00712EE9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 xml:space="preserve">Савского сельского </w:t>
      </w:r>
    </w:p>
    <w:p w14:paraId="0743A553" w14:textId="77777777" w:rsidR="00700511" w:rsidRPr="00712EE9" w:rsidRDefault="00700511" w:rsidP="00700511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 xml:space="preserve">Совета депутатов  </w:t>
      </w:r>
    </w:p>
    <w:p w14:paraId="492A1E72" w14:textId="77777777" w:rsidR="009D4FD8" w:rsidRPr="00712EE9" w:rsidRDefault="00700511" w:rsidP="009D4FD8">
      <w:pPr>
        <w:spacing w:after="0" w:line="280" w:lineRule="exact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lastRenderedPageBreak/>
        <w:t>29.12.2022 № 20-2</w:t>
      </w:r>
      <w:r w:rsidR="009D4FD8" w:rsidRPr="00712E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FD8" w:rsidRPr="00712EE9">
        <w:rPr>
          <w:rFonts w:ascii="Times New Roman" w:hAnsi="Times New Roman" w:cs="Times New Roman"/>
          <w:sz w:val="28"/>
          <w:szCs w:val="28"/>
        </w:rPr>
        <w:t xml:space="preserve">(в     редакции решения  </w:t>
      </w:r>
    </w:p>
    <w:p w14:paraId="6FDEC537" w14:textId="5F1C1AB8" w:rsidR="00700511" w:rsidRPr="00700511" w:rsidRDefault="009D4FD8" w:rsidP="009D4FD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sz w:val="28"/>
          <w:szCs w:val="28"/>
        </w:rPr>
        <w:t xml:space="preserve">Савского сельского                                                            Совета депутатов                                                           </w:t>
      </w:r>
      <w:r w:rsidR="00B56104" w:rsidRPr="00712EE9">
        <w:rPr>
          <w:rFonts w:ascii="Times New Roman" w:hAnsi="Times New Roman" w:cs="Times New Roman"/>
          <w:sz w:val="28"/>
          <w:szCs w:val="28"/>
        </w:rPr>
        <w:t xml:space="preserve">   2</w:t>
      </w:r>
      <w:r w:rsidR="00410495">
        <w:rPr>
          <w:rFonts w:ascii="Times New Roman" w:hAnsi="Times New Roman" w:cs="Times New Roman"/>
          <w:sz w:val="28"/>
          <w:szCs w:val="28"/>
        </w:rPr>
        <w:t>0</w:t>
      </w:r>
      <w:r w:rsidR="006709ED">
        <w:rPr>
          <w:rFonts w:ascii="Times New Roman" w:hAnsi="Times New Roman" w:cs="Times New Roman"/>
          <w:sz w:val="28"/>
          <w:szCs w:val="28"/>
        </w:rPr>
        <w:t>.1</w:t>
      </w:r>
      <w:r w:rsidR="00410495">
        <w:rPr>
          <w:rFonts w:ascii="Times New Roman" w:hAnsi="Times New Roman" w:cs="Times New Roman"/>
          <w:sz w:val="28"/>
          <w:szCs w:val="28"/>
        </w:rPr>
        <w:t>2</w:t>
      </w:r>
      <w:r w:rsidRPr="00712EE9">
        <w:rPr>
          <w:rFonts w:ascii="Times New Roman" w:hAnsi="Times New Roman" w:cs="Times New Roman"/>
          <w:sz w:val="28"/>
          <w:szCs w:val="28"/>
        </w:rPr>
        <w:t>.202</w:t>
      </w:r>
      <w:r w:rsidR="007B2ECE" w:rsidRPr="00712EE9">
        <w:rPr>
          <w:rFonts w:ascii="Times New Roman" w:hAnsi="Times New Roman" w:cs="Times New Roman"/>
          <w:sz w:val="28"/>
          <w:szCs w:val="28"/>
        </w:rPr>
        <w:t>3</w:t>
      </w:r>
      <w:r w:rsidRPr="00712EE9">
        <w:rPr>
          <w:rFonts w:ascii="Times New Roman" w:hAnsi="Times New Roman" w:cs="Times New Roman"/>
          <w:sz w:val="28"/>
          <w:szCs w:val="28"/>
        </w:rPr>
        <w:t xml:space="preserve"> № </w:t>
      </w:r>
      <w:r w:rsidR="006709ED">
        <w:rPr>
          <w:rFonts w:ascii="Times New Roman" w:hAnsi="Times New Roman" w:cs="Times New Roman"/>
          <w:sz w:val="28"/>
          <w:szCs w:val="28"/>
        </w:rPr>
        <w:t>2</w:t>
      </w:r>
      <w:r w:rsidR="00410495">
        <w:rPr>
          <w:rFonts w:ascii="Times New Roman" w:hAnsi="Times New Roman" w:cs="Times New Roman"/>
          <w:sz w:val="28"/>
          <w:szCs w:val="28"/>
        </w:rPr>
        <w:t>6</w:t>
      </w:r>
      <w:r w:rsidRPr="00712EE9">
        <w:rPr>
          <w:rFonts w:ascii="Times New Roman" w:hAnsi="Times New Roman" w:cs="Times New Roman"/>
          <w:sz w:val="28"/>
          <w:szCs w:val="28"/>
        </w:rPr>
        <w:t>-1</w:t>
      </w:r>
      <w:r w:rsidRPr="00A504DE">
        <w:rPr>
          <w:rFonts w:ascii="Times New Roman" w:hAnsi="Times New Roman" w:cs="Times New Roman"/>
          <w:sz w:val="30"/>
          <w:szCs w:val="30"/>
        </w:rPr>
        <w:t>)</w:t>
      </w:r>
    </w:p>
    <w:p w14:paraId="5040CBF6" w14:textId="77777777" w:rsidR="00700511" w:rsidRPr="00700511" w:rsidRDefault="00700511" w:rsidP="00700511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681"/>
        <w:rPr>
          <w:rFonts w:ascii="Times New Roman" w:hAnsi="Times New Roman" w:cs="Times New Roman"/>
          <w:spacing w:val="-2"/>
          <w:sz w:val="28"/>
          <w:szCs w:val="28"/>
        </w:rPr>
      </w:pPr>
    </w:p>
    <w:p w14:paraId="60DD754E" w14:textId="77777777"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2AEA227B" w14:textId="77777777"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>бюджетных назначений по сельскому</w:t>
      </w:r>
    </w:p>
    <w:p w14:paraId="733986CC" w14:textId="77777777"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>исполнительному комитету в соответствии</w:t>
      </w:r>
    </w:p>
    <w:p w14:paraId="00F53035" w14:textId="77777777"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с ведомственной </w:t>
      </w:r>
      <w:r w:rsidRPr="00700511">
        <w:rPr>
          <w:rFonts w:ascii="Times New Roman" w:hAnsi="Times New Roman" w:cs="Times New Roman"/>
          <w:spacing w:val="-3"/>
          <w:sz w:val="28"/>
          <w:szCs w:val="28"/>
        </w:rPr>
        <w:t>классификацией расходов</w:t>
      </w:r>
    </w:p>
    <w:p w14:paraId="59470A8A" w14:textId="77777777"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700511">
        <w:rPr>
          <w:rFonts w:ascii="Times New Roman" w:hAnsi="Times New Roman" w:cs="Times New Roman"/>
          <w:spacing w:val="-1"/>
          <w:sz w:val="28"/>
          <w:szCs w:val="28"/>
        </w:rPr>
        <w:t>бюджета  сельсовета</w:t>
      </w:r>
      <w:proofErr w:type="gramEnd"/>
      <w:r w:rsidRPr="00700511">
        <w:rPr>
          <w:rFonts w:ascii="Times New Roman" w:hAnsi="Times New Roman" w:cs="Times New Roman"/>
          <w:spacing w:val="-1"/>
          <w:sz w:val="28"/>
          <w:szCs w:val="28"/>
        </w:rPr>
        <w:t xml:space="preserve"> и функциональной</w:t>
      </w:r>
    </w:p>
    <w:p w14:paraId="156C2D33" w14:textId="77777777"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3"/>
          <w:sz w:val="28"/>
          <w:szCs w:val="28"/>
        </w:rPr>
      </w:pPr>
      <w:r w:rsidRPr="00700511">
        <w:rPr>
          <w:rFonts w:ascii="Times New Roman" w:hAnsi="Times New Roman" w:cs="Times New Roman"/>
          <w:spacing w:val="-1"/>
          <w:sz w:val="28"/>
          <w:szCs w:val="28"/>
        </w:rPr>
        <w:t>классификацией расходов бюджета</w:t>
      </w:r>
    </w:p>
    <w:p w14:paraId="720EAD07" w14:textId="77777777" w:rsidR="00700511" w:rsidRPr="00700511" w:rsidRDefault="00700511" w:rsidP="00484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7005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700511" w:rsidRPr="00700511" w14:paraId="25713737" w14:textId="77777777" w:rsidTr="00AC0C63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0EBE4" w14:textId="77777777"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7C365787" w14:textId="77777777"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4BC8BDBE" w14:textId="77777777"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F240AD8" w14:textId="77777777"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54C10517" w14:textId="77777777" w:rsidR="00700511" w:rsidRPr="00700511" w:rsidRDefault="00700511" w:rsidP="00700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D30AE" w14:textId="77777777" w:rsidR="00700511" w:rsidRPr="00700511" w:rsidRDefault="00700511" w:rsidP="00700511">
            <w:pPr>
              <w:widowControl w:val="0"/>
              <w:suppressAutoHyphens/>
              <w:autoSpaceDE w:val="0"/>
              <w:autoSpaceDN w:val="0"/>
              <w:adjustRightInd w:val="0"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</w:tr>
      <w:tr w:rsidR="00700511" w:rsidRPr="00700511" w14:paraId="4E148817" w14:textId="77777777" w:rsidTr="00AC0C63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5FEEB5" w14:textId="77777777" w:rsidR="00700511" w:rsidRPr="00700511" w:rsidRDefault="00700511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1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Савский сельский исполнительный 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55524D" w14:textId="77777777" w:rsidR="00700511" w:rsidRPr="00700511" w:rsidRDefault="00700511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E42FE74" w14:textId="77777777" w:rsidR="00700511" w:rsidRPr="00700511" w:rsidRDefault="00700511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28A7F9" w14:textId="77777777" w:rsidR="00700511" w:rsidRPr="00700511" w:rsidRDefault="00700511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1C0AA71" w14:textId="77777777" w:rsidR="00700511" w:rsidRPr="00700511" w:rsidRDefault="00700511" w:rsidP="00D94ED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99" w:firstLine="5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576041" w14:textId="45D5B57D" w:rsidR="00700511" w:rsidRPr="00700511" w:rsidRDefault="007E1A20" w:rsidP="00D94E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D94E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1A20" w:rsidRPr="00700511" w14:paraId="11F52A46" w14:textId="77777777" w:rsidTr="00AC0C63">
        <w:trPr>
          <w:trHeight w:hRule="exact" w:val="74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B5A91C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2546FA" w14:textId="77777777" w:rsidR="007E1A20" w:rsidRPr="00700511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20BA50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987291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7006E9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C5D123" w14:textId="26E30815" w:rsidR="007E1A20" w:rsidRPr="00700511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1A20" w:rsidRPr="00700511" w14:paraId="1BD63088" w14:textId="77777777" w:rsidTr="00AC0C63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36AF8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Государственные органы общего 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0B4DA9" w14:textId="77777777" w:rsidR="007E1A20" w:rsidRPr="00700511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AF349F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0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8284A3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2748FD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2801B3" w14:textId="681AD001" w:rsidR="007E1A20" w:rsidRPr="00700511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88 353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1A20" w:rsidRPr="00700511" w14:paraId="6CA7392F" w14:textId="77777777" w:rsidTr="00AC0C63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09898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Органы местного управления и 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BAA1C3" w14:textId="77777777" w:rsidR="007E1A20" w:rsidRPr="00700511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DC8591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EFCE058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637738C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58AB0F" w14:textId="1714596D" w:rsidR="007E1A20" w:rsidRPr="00700511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1A20" w:rsidRPr="00700511" w14:paraId="728F425D" w14:textId="77777777" w:rsidTr="00AC0C63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9BF00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3157D0" w14:textId="77777777" w:rsidR="007E1A20" w:rsidRPr="00700511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02A739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D5F552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312CCC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905811" w14:textId="50250AA0" w:rsidR="007E1A20" w:rsidRPr="00700511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7E1A20" w:rsidRPr="00700511" w14:paraId="42DCC599" w14:textId="77777777" w:rsidTr="00AC0C63">
        <w:trPr>
          <w:trHeight w:hRule="exact" w:val="74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1E0D8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4BB06F" w14:textId="77777777" w:rsidR="007E1A20" w:rsidRPr="00700511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0BC76CF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9268690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6053854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4EB0AE" w14:textId="2AA06A4E" w:rsidR="007E1A20" w:rsidRPr="00700511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2 700,00</w:t>
            </w:r>
          </w:p>
        </w:tc>
      </w:tr>
      <w:tr w:rsidR="007E1A20" w:rsidRPr="00700511" w14:paraId="06FF4C45" w14:textId="77777777" w:rsidTr="00AC0C63">
        <w:trPr>
          <w:trHeight w:hRule="exact" w:val="43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A9555E0" w14:textId="77777777" w:rsidR="007E1A20" w:rsidRPr="00700511" w:rsidRDefault="007E1A20" w:rsidP="007E1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E0C48C5" w14:textId="77777777" w:rsidR="007E1A20" w:rsidRPr="00700511" w:rsidRDefault="007E1A20" w:rsidP="007E1A20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507199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122F816" w14:textId="77777777" w:rsidR="007E1A20" w:rsidRPr="00700511" w:rsidRDefault="007E1A20" w:rsidP="007E1A20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94476B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84D57F" w14:textId="0EEF02BA" w:rsidR="007E1A20" w:rsidRPr="00700511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24 18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  <w:tr w:rsidR="007E1A20" w:rsidRPr="00700511" w14:paraId="15239462" w14:textId="77777777" w:rsidTr="00AC0C63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B1DB276" w14:textId="77777777" w:rsidR="007E1A20" w:rsidRPr="00700511" w:rsidRDefault="007E1A20" w:rsidP="007E1A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D53FF9C" w14:textId="77777777" w:rsidR="007E1A20" w:rsidRPr="00700511" w:rsidRDefault="007E1A20" w:rsidP="007E1A20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81B3A0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D4E48F" w14:textId="77777777" w:rsidR="007E1A20" w:rsidRPr="00700511" w:rsidRDefault="007E1A20" w:rsidP="007E1A20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E50F6D9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1AC5CF" w14:textId="2D361AB6" w:rsidR="007E1A20" w:rsidRPr="00700511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24 18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</w:tr>
      <w:tr w:rsidR="007E1A20" w:rsidRPr="00700511" w14:paraId="591E0FEE" w14:textId="77777777" w:rsidTr="00AC0C63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02296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Жилищно-коммунальные услуги и 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D3B83B2" w14:textId="77777777" w:rsidR="007E1A20" w:rsidRPr="00700511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382E22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94ED2D4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FAC7E3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D32422" w14:textId="40F4D03E" w:rsidR="007E1A20" w:rsidRPr="00700511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17 422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1A20" w:rsidRPr="00700511" w14:paraId="036675CD" w14:textId="77777777" w:rsidTr="00AC0C63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606A8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C4A5C23" w14:textId="77777777" w:rsidR="007E1A20" w:rsidRPr="00700511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BBD5CFF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A5518B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361019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145751" w14:textId="2AF4520F" w:rsidR="007E1A20" w:rsidRPr="00700511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E1A20" w:rsidRPr="00700511" w14:paraId="702CEE5B" w14:textId="77777777" w:rsidTr="00AC0C63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1F5DE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08" w:hanging="708"/>
              <w:rPr>
                <w:rFonts w:ascii="Times New Roman" w:hAnsi="Times New Roman" w:cs="Times New Roman"/>
                <w:spacing w:val="-3"/>
                <w:sz w:val="28"/>
                <w:szCs w:val="28"/>
                <w:u w:val="single"/>
              </w:rPr>
            </w:pPr>
            <w:r w:rsidRPr="0070051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020890" w14:textId="77777777" w:rsidR="007E1A20" w:rsidRPr="00700511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10F37A8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D6FC7A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5A0A300" w14:textId="77777777" w:rsidR="007E1A20" w:rsidRPr="00700511" w:rsidRDefault="007E1A20" w:rsidP="007E1A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99DFD5" w14:textId="74F067D4" w:rsidR="007E1A20" w:rsidRPr="00700511" w:rsidRDefault="007E1A20" w:rsidP="007E1A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06C0FC31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3497A344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385F3BC6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3884ED20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5E89C86E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66DAFBB3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79F6F6C3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126596E5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5E5A9300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53C64F99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79E8904C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69F4AD24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6AA32FE4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11713AA9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3FE43066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30218C14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120798A3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48774FA0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24367FA0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59CAD013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549D5686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330D228E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19F36D31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2AB0AED8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5730573B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748F4633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37851594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07999CC5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2B1FE86A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022402DA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3A8E1E97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793865F0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03ABAC4A" w14:textId="77777777" w:rsidR="00700511" w:rsidRPr="00700511" w:rsidRDefault="00700511" w:rsidP="00700511">
      <w:pPr>
        <w:widowControl w:val="0"/>
        <w:autoSpaceDE w:val="0"/>
        <w:autoSpaceDN w:val="0"/>
        <w:adjustRightInd w:val="0"/>
        <w:spacing w:after="28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6BFD4F59" w14:textId="77777777" w:rsidR="009C37D6" w:rsidRDefault="009C37D6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6FD9F992" w14:textId="77777777" w:rsidR="009C37D6" w:rsidRDefault="009C37D6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18485A24" w14:textId="77777777" w:rsidR="009C37D6" w:rsidRDefault="009C37D6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2AB6D38C" w14:textId="77777777" w:rsidR="009C37D6" w:rsidRDefault="009C37D6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14:paraId="42DE6BBD" w14:textId="77777777" w:rsidR="00700511" w:rsidRPr="00712EE9" w:rsidRDefault="00700511" w:rsidP="0048413F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712EE9">
        <w:rPr>
          <w:rFonts w:ascii="Times New Roman" w:hAnsi="Times New Roman" w:cs="Times New Roman"/>
          <w:sz w:val="28"/>
          <w:szCs w:val="28"/>
        </w:rPr>
        <w:t>Приложение 4</w:t>
      </w:r>
    </w:p>
    <w:p w14:paraId="69D80F3E" w14:textId="77777777" w:rsidR="00700511" w:rsidRPr="00712EE9" w:rsidRDefault="00700511" w:rsidP="0048413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 xml:space="preserve">к решению </w:t>
      </w:r>
    </w:p>
    <w:p w14:paraId="20CDB8B5" w14:textId="77777777" w:rsidR="00700511" w:rsidRPr="00712EE9" w:rsidRDefault="00700511" w:rsidP="0048413F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 xml:space="preserve">Савского сельского Совета депутатов  </w:t>
      </w:r>
    </w:p>
    <w:p w14:paraId="0F33C2E9" w14:textId="77777777" w:rsidR="009D4FD8" w:rsidRPr="00712EE9" w:rsidRDefault="00700511" w:rsidP="009D4FD8">
      <w:pPr>
        <w:spacing w:after="0" w:line="280" w:lineRule="exact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bCs/>
          <w:sz w:val="28"/>
          <w:szCs w:val="28"/>
        </w:rPr>
        <w:t>29.12.2022 № 20-2</w:t>
      </w:r>
      <w:r w:rsidR="009D4FD8" w:rsidRPr="00712E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FD8" w:rsidRPr="00712EE9">
        <w:rPr>
          <w:rFonts w:ascii="Times New Roman" w:hAnsi="Times New Roman" w:cs="Times New Roman"/>
          <w:sz w:val="28"/>
          <w:szCs w:val="28"/>
        </w:rPr>
        <w:t xml:space="preserve">(в редакции решения  </w:t>
      </w:r>
    </w:p>
    <w:p w14:paraId="4FC91F3D" w14:textId="283832F9" w:rsidR="00700511" w:rsidRPr="00712EE9" w:rsidRDefault="009D4FD8" w:rsidP="009D4FD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</w:rPr>
      </w:pPr>
      <w:r w:rsidRPr="00712EE9">
        <w:rPr>
          <w:rFonts w:ascii="Times New Roman" w:hAnsi="Times New Roman" w:cs="Times New Roman"/>
          <w:sz w:val="28"/>
          <w:szCs w:val="28"/>
        </w:rPr>
        <w:lastRenderedPageBreak/>
        <w:t xml:space="preserve">Савского сельского                                                            Совета депутатов                                                           </w:t>
      </w:r>
      <w:r w:rsidR="00B56104" w:rsidRPr="00712EE9">
        <w:rPr>
          <w:rFonts w:ascii="Times New Roman" w:hAnsi="Times New Roman" w:cs="Times New Roman"/>
          <w:sz w:val="28"/>
          <w:szCs w:val="28"/>
        </w:rPr>
        <w:t xml:space="preserve">   </w:t>
      </w:r>
      <w:r w:rsidR="007E1A20">
        <w:rPr>
          <w:rFonts w:ascii="Times New Roman" w:hAnsi="Times New Roman" w:cs="Times New Roman"/>
          <w:sz w:val="28"/>
          <w:szCs w:val="28"/>
        </w:rPr>
        <w:t>20</w:t>
      </w:r>
      <w:r w:rsidR="006709ED">
        <w:rPr>
          <w:rFonts w:ascii="Times New Roman" w:hAnsi="Times New Roman" w:cs="Times New Roman"/>
          <w:sz w:val="28"/>
          <w:szCs w:val="28"/>
        </w:rPr>
        <w:t>.1</w:t>
      </w:r>
      <w:r w:rsidR="007E1A20">
        <w:rPr>
          <w:rFonts w:ascii="Times New Roman" w:hAnsi="Times New Roman" w:cs="Times New Roman"/>
          <w:sz w:val="28"/>
          <w:szCs w:val="28"/>
        </w:rPr>
        <w:t>2</w:t>
      </w:r>
      <w:r w:rsidRPr="00712EE9">
        <w:rPr>
          <w:rFonts w:ascii="Times New Roman" w:hAnsi="Times New Roman" w:cs="Times New Roman"/>
          <w:sz w:val="28"/>
          <w:szCs w:val="28"/>
        </w:rPr>
        <w:t>.202</w:t>
      </w:r>
      <w:r w:rsidR="007B2ECE" w:rsidRPr="00712EE9">
        <w:rPr>
          <w:rFonts w:ascii="Times New Roman" w:hAnsi="Times New Roman" w:cs="Times New Roman"/>
          <w:sz w:val="28"/>
          <w:szCs w:val="28"/>
        </w:rPr>
        <w:t>3</w:t>
      </w:r>
      <w:r w:rsidRPr="00712EE9">
        <w:rPr>
          <w:rFonts w:ascii="Times New Roman" w:hAnsi="Times New Roman" w:cs="Times New Roman"/>
          <w:sz w:val="28"/>
          <w:szCs w:val="28"/>
        </w:rPr>
        <w:t xml:space="preserve"> № </w:t>
      </w:r>
      <w:r w:rsidR="006709ED">
        <w:rPr>
          <w:rFonts w:ascii="Times New Roman" w:hAnsi="Times New Roman" w:cs="Times New Roman"/>
          <w:sz w:val="28"/>
          <w:szCs w:val="28"/>
        </w:rPr>
        <w:t>2</w:t>
      </w:r>
      <w:r w:rsidR="00410495">
        <w:rPr>
          <w:rFonts w:ascii="Times New Roman" w:hAnsi="Times New Roman" w:cs="Times New Roman"/>
          <w:sz w:val="28"/>
          <w:szCs w:val="28"/>
        </w:rPr>
        <w:t>6</w:t>
      </w:r>
      <w:r w:rsidRPr="00712EE9">
        <w:rPr>
          <w:rFonts w:ascii="Times New Roman" w:hAnsi="Times New Roman" w:cs="Times New Roman"/>
          <w:sz w:val="28"/>
          <w:szCs w:val="28"/>
        </w:rPr>
        <w:t>-1)</w:t>
      </w:r>
    </w:p>
    <w:p w14:paraId="71C042A5" w14:textId="77777777" w:rsidR="00700511" w:rsidRPr="00712EE9" w:rsidRDefault="00700511" w:rsidP="0048413F">
      <w:pPr>
        <w:tabs>
          <w:tab w:val="left" w:pos="9638"/>
        </w:tabs>
        <w:suppressAutoHyphens/>
        <w:spacing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</w:p>
    <w:p w14:paraId="77C9ABD3" w14:textId="77777777"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14:paraId="0ED1AF79" w14:textId="77777777"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государственных программ и подпрограмм, </w:t>
      </w:r>
    </w:p>
    <w:p w14:paraId="1D456523" w14:textId="77777777"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>финансирование которых предусматривается за счет</w:t>
      </w:r>
    </w:p>
    <w:p w14:paraId="0A45C1B1" w14:textId="77777777"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00511">
        <w:rPr>
          <w:rFonts w:ascii="Times New Roman" w:hAnsi="Times New Roman" w:cs="Times New Roman"/>
          <w:bCs/>
          <w:sz w:val="28"/>
          <w:szCs w:val="28"/>
        </w:rPr>
        <w:t>средств  бюджета</w:t>
      </w:r>
      <w:proofErr w:type="gramEnd"/>
      <w:r w:rsidRPr="00700511">
        <w:rPr>
          <w:rFonts w:ascii="Times New Roman" w:hAnsi="Times New Roman" w:cs="Times New Roman"/>
          <w:bCs/>
          <w:sz w:val="28"/>
          <w:szCs w:val="28"/>
        </w:rPr>
        <w:t xml:space="preserve"> сельсовета, в разрезе ведомственной</w:t>
      </w:r>
    </w:p>
    <w:p w14:paraId="31244BD7" w14:textId="77777777"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>классификации расходов бюджета сельсовета и</w:t>
      </w:r>
    </w:p>
    <w:p w14:paraId="587E34D8" w14:textId="77777777" w:rsidR="00700511" w:rsidRPr="00700511" w:rsidRDefault="00700511" w:rsidP="0048413F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>функциональной классификации расходов бюджета</w:t>
      </w:r>
    </w:p>
    <w:p w14:paraId="7CBE3614" w14:textId="77777777" w:rsidR="00700511" w:rsidRPr="00700511" w:rsidRDefault="00700511" w:rsidP="0048413F">
      <w:pPr>
        <w:tabs>
          <w:tab w:val="left" w:pos="9356"/>
        </w:tabs>
        <w:suppressAutoHyphens/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0051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29"/>
        <w:gridCol w:w="2124"/>
        <w:gridCol w:w="1989"/>
        <w:gridCol w:w="1839"/>
      </w:tblGrid>
      <w:tr w:rsidR="00700511" w:rsidRPr="00700511" w14:paraId="481FB39D" w14:textId="77777777" w:rsidTr="00611D92">
        <w:trPr>
          <w:cantSplit/>
          <w:trHeight w:val="191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A7E2" w14:textId="77777777" w:rsidR="00700511" w:rsidRPr="00700511" w:rsidRDefault="00700511" w:rsidP="00700511">
            <w:pPr>
              <w:suppressAutoHyphens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6470" w14:textId="77777777" w:rsidR="00700511" w:rsidRPr="00700511" w:rsidRDefault="00700511" w:rsidP="00700511">
            <w:pPr>
              <w:suppressAutoHyphens/>
              <w:spacing w:after="8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06A3" w14:textId="77777777" w:rsidR="00700511" w:rsidRPr="00700511" w:rsidRDefault="00700511" w:rsidP="00700511">
            <w:pPr>
              <w:suppressAutoHyphens/>
              <w:spacing w:after="8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Распорядитель средств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6F0F" w14:textId="77777777" w:rsidR="00700511" w:rsidRPr="00700511" w:rsidRDefault="00700511" w:rsidP="00700511">
            <w:pPr>
              <w:suppressAutoHyphens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финансирова</w:t>
            </w:r>
            <w:proofErr w:type="spellEnd"/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2E0761B" w14:textId="77777777" w:rsidR="00700511" w:rsidRPr="00700511" w:rsidRDefault="00700511" w:rsidP="00700511">
            <w:pPr>
              <w:suppressAutoHyphens/>
              <w:spacing w:after="8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</w:tr>
      <w:tr w:rsidR="00700511" w:rsidRPr="00700511" w14:paraId="3C80C8BA" w14:textId="77777777" w:rsidTr="00611D92">
        <w:trPr>
          <w:trHeight w:val="282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64A8" w14:textId="77777777" w:rsidR="00700511" w:rsidRPr="00611D92" w:rsidRDefault="00700511" w:rsidP="00611D9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1.Государственная программа «Комфортное жилье и благоприятная среда» на 2021 - 2025 годы, утвержденная постановлением Совета Министров Республики Бел</w:t>
            </w:r>
            <w:r w:rsidR="00DE4DFA">
              <w:rPr>
                <w:rFonts w:ascii="Times New Roman" w:hAnsi="Times New Roman" w:cs="Times New Roman"/>
                <w:sz w:val="28"/>
                <w:szCs w:val="28"/>
              </w:rPr>
              <w:t>арусь от 28 января 2021 г. № 50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339B" w14:textId="77777777" w:rsidR="00700511" w:rsidRPr="00700511" w:rsidRDefault="00700511" w:rsidP="00611D92">
            <w:pPr>
              <w:suppressAutoHyphens/>
              <w:spacing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B274" w14:textId="77777777"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E156" w14:textId="77777777"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F67E0" w14:textId="77777777" w:rsidR="00700511" w:rsidRPr="00700511" w:rsidRDefault="00700511" w:rsidP="00611D92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511" w:rsidRPr="00700511" w14:paraId="33E9A19C" w14:textId="77777777" w:rsidTr="00611D92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64EF" w14:textId="77777777" w:rsidR="00700511" w:rsidRPr="00700511" w:rsidRDefault="00700511" w:rsidP="00700511">
            <w:pPr>
              <w:suppressAutoHyphens/>
              <w:spacing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9E4BD" w14:textId="77777777" w:rsidR="00700511" w:rsidRPr="00700511" w:rsidRDefault="00700511" w:rsidP="00700511">
            <w:pPr>
              <w:suppressAutoHyphens/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FE2C" w14:textId="77777777" w:rsidR="00700511" w:rsidRPr="00700511" w:rsidRDefault="00700511" w:rsidP="00700511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Савский сельский исполнительный комитет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E42E" w14:textId="77777777" w:rsidR="00700511" w:rsidRPr="00700511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D9ED7" w14:textId="77777777" w:rsidR="00700511" w:rsidRPr="00700511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367AF" w14:textId="77777777" w:rsidR="00700511" w:rsidRPr="00700511" w:rsidRDefault="00700511" w:rsidP="00700511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D8CA7" w14:textId="2A41B8C3" w:rsidR="00700511" w:rsidRPr="00700511" w:rsidRDefault="00D94ED7" w:rsidP="00611D92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04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D92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00511" w:rsidRPr="00700511" w14:paraId="4C250158" w14:textId="77777777" w:rsidTr="00611D92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9A754" w14:textId="77777777" w:rsidR="00700511" w:rsidRPr="00700511" w:rsidRDefault="00700511" w:rsidP="00700511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Итого по программе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0A32" w14:textId="300623FB" w:rsidR="00700511" w:rsidRPr="00700511" w:rsidRDefault="00D94ED7" w:rsidP="00611D92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04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D92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00511" w:rsidRPr="00700511" w14:paraId="1440997E" w14:textId="77777777" w:rsidTr="00611D92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17D5D" w14:textId="77777777" w:rsidR="00700511" w:rsidRPr="00700511" w:rsidRDefault="00700511" w:rsidP="00700511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051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31DF2" w14:textId="549E4360" w:rsidR="00700511" w:rsidRPr="00700511" w:rsidRDefault="007E7625" w:rsidP="00D94ED7">
            <w:pPr>
              <w:suppressAutoHyphens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04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1D92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  <w:r w:rsidR="00700511" w:rsidRPr="0070051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0D4D42AE" w14:textId="77777777" w:rsidR="00700511" w:rsidRPr="00700511" w:rsidRDefault="00700511" w:rsidP="00700511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  <w:sectPr w:rsidR="00700511" w:rsidRPr="00700511" w:rsidSect="00856A4C">
          <w:headerReference w:type="even" r:id="rId8"/>
          <w:headerReference w:type="default" r:id="rId9"/>
          <w:footerReference w:type="default" r:id="rId10"/>
          <w:pgSz w:w="11906" w:h="16838"/>
          <w:pgMar w:top="964" w:right="567" w:bottom="567" w:left="1701" w:header="709" w:footer="709" w:gutter="0"/>
          <w:cols w:space="708"/>
          <w:titlePg/>
          <w:docGrid w:linePitch="360"/>
        </w:sectPr>
      </w:pPr>
    </w:p>
    <w:p w14:paraId="6803C0C2" w14:textId="77777777" w:rsidR="007221FA" w:rsidRPr="008931BA" w:rsidRDefault="007221FA" w:rsidP="004364B1">
      <w:pPr>
        <w:tabs>
          <w:tab w:val="left" w:pos="7920"/>
          <w:tab w:val="left" w:pos="9354"/>
        </w:tabs>
        <w:spacing w:after="0" w:line="240" w:lineRule="auto"/>
        <w:ind w:right="174"/>
        <w:rPr>
          <w:rFonts w:ascii="Times New Roman" w:hAnsi="Times New Roman" w:cs="Times New Roman"/>
          <w:sz w:val="30"/>
          <w:szCs w:val="30"/>
        </w:rPr>
      </w:pPr>
    </w:p>
    <w:sectPr w:rsidR="007221FA" w:rsidRPr="008931BA" w:rsidSect="00856A4C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4C04E" w14:textId="77777777" w:rsidR="00856A4C" w:rsidRDefault="00856A4C" w:rsidP="007E74DB">
      <w:pPr>
        <w:spacing w:after="0" w:line="240" w:lineRule="auto"/>
      </w:pPr>
      <w:r>
        <w:separator/>
      </w:r>
    </w:p>
  </w:endnote>
  <w:endnote w:type="continuationSeparator" w:id="0">
    <w:p w14:paraId="0AC1A8DB" w14:textId="77777777" w:rsidR="00856A4C" w:rsidRDefault="00856A4C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6647" w14:textId="77777777" w:rsidR="00700511" w:rsidRDefault="00700511">
    <w:pPr>
      <w:pStyle w:val="a7"/>
      <w:jc w:val="center"/>
    </w:pPr>
  </w:p>
  <w:p w14:paraId="5341A448" w14:textId="77777777" w:rsidR="00700511" w:rsidRDefault="007005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FBD45" w14:textId="77777777" w:rsidR="00856A4C" w:rsidRDefault="00856A4C" w:rsidP="007E74DB">
      <w:pPr>
        <w:spacing w:after="0" w:line="240" w:lineRule="auto"/>
      </w:pPr>
      <w:r>
        <w:separator/>
      </w:r>
    </w:p>
  </w:footnote>
  <w:footnote w:type="continuationSeparator" w:id="0">
    <w:p w14:paraId="385211C0" w14:textId="77777777" w:rsidR="00856A4C" w:rsidRDefault="00856A4C" w:rsidP="007E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CABF" w14:textId="77777777" w:rsidR="00700511" w:rsidRDefault="00700511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43B4D5DE" w14:textId="77777777" w:rsidR="00700511" w:rsidRDefault="0070051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7C4B" w14:textId="77777777" w:rsidR="00700511" w:rsidRPr="00290009" w:rsidRDefault="00700511">
    <w:pPr>
      <w:pStyle w:val="a5"/>
      <w:jc w:val="center"/>
      <w:rPr>
        <w:sz w:val="28"/>
        <w:szCs w:val="28"/>
      </w:rPr>
    </w:pPr>
  </w:p>
  <w:p w14:paraId="79D53849" w14:textId="77777777" w:rsidR="00700511" w:rsidRDefault="007005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542E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554"/>
    <w:rsid w:val="000C7A04"/>
    <w:rsid w:val="000C7A33"/>
    <w:rsid w:val="000C7F67"/>
    <w:rsid w:val="000D05A1"/>
    <w:rsid w:val="000D0949"/>
    <w:rsid w:val="000D0B1C"/>
    <w:rsid w:val="000D174F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5E2B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494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2D73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11F8"/>
    <w:rsid w:val="002A26E0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0D5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713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8A6"/>
    <w:rsid w:val="00401E01"/>
    <w:rsid w:val="00401FB5"/>
    <w:rsid w:val="00402FFB"/>
    <w:rsid w:val="0040311C"/>
    <w:rsid w:val="00403150"/>
    <w:rsid w:val="00403523"/>
    <w:rsid w:val="00403CA5"/>
    <w:rsid w:val="00404216"/>
    <w:rsid w:val="00404ACE"/>
    <w:rsid w:val="00404B30"/>
    <w:rsid w:val="00405642"/>
    <w:rsid w:val="00405726"/>
    <w:rsid w:val="00405750"/>
    <w:rsid w:val="004061F1"/>
    <w:rsid w:val="0040653A"/>
    <w:rsid w:val="00410495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4B1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F3B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13F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301"/>
    <w:rsid w:val="004E4A32"/>
    <w:rsid w:val="004E51F8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3E2E"/>
    <w:rsid w:val="00524096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1D92"/>
    <w:rsid w:val="006125E0"/>
    <w:rsid w:val="00612EFB"/>
    <w:rsid w:val="00612FC2"/>
    <w:rsid w:val="006155FE"/>
    <w:rsid w:val="006157D8"/>
    <w:rsid w:val="00615A9A"/>
    <w:rsid w:val="00616002"/>
    <w:rsid w:val="0061617F"/>
    <w:rsid w:val="006204FD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530B"/>
    <w:rsid w:val="0063608B"/>
    <w:rsid w:val="006362E5"/>
    <w:rsid w:val="0063682A"/>
    <w:rsid w:val="00637753"/>
    <w:rsid w:val="00637C06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09ED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4B42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511"/>
    <w:rsid w:val="0070052C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DDB"/>
    <w:rsid w:val="00712E78"/>
    <w:rsid w:val="00712EE9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0B71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2B0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2ECE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2384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1A20"/>
    <w:rsid w:val="007E24E2"/>
    <w:rsid w:val="007E32C0"/>
    <w:rsid w:val="007E34F9"/>
    <w:rsid w:val="007E3921"/>
    <w:rsid w:val="007E3A86"/>
    <w:rsid w:val="007E3C9D"/>
    <w:rsid w:val="007E592A"/>
    <w:rsid w:val="007E74DB"/>
    <w:rsid w:val="007E7625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3557F"/>
    <w:rsid w:val="0084001C"/>
    <w:rsid w:val="0084052A"/>
    <w:rsid w:val="00840EF8"/>
    <w:rsid w:val="0084225B"/>
    <w:rsid w:val="0084272D"/>
    <w:rsid w:val="00842FC5"/>
    <w:rsid w:val="0084395B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6A4C"/>
    <w:rsid w:val="008579A3"/>
    <w:rsid w:val="008611B0"/>
    <w:rsid w:val="00861C0B"/>
    <w:rsid w:val="008627AC"/>
    <w:rsid w:val="008627D5"/>
    <w:rsid w:val="00862BA1"/>
    <w:rsid w:val="00862C92"/>
    <w:rsid w:val="008662D3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F42"/>
    <w:rsid w:val="008931BA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17B"/>
    <w:rsid w:val="008B7A26"/>
    <w:rsid w:val="008B7B10"/>
    <w:rsid w:val="008C0E76"/>
    <w:rsid w:val="008C28CD"/>
    <w:rsid w:val="008C3F98"/>
    <w:rsid w:val="008C4E08"/>
    <w:rsid w:val="008C7AB5"/>
    <w:rsid w:val="008D014A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56D"/>
    <w:rsid w:val="009A6C2F"/>
    <w:rsid w:val="009A7636"/>
    <w:rsid w:val="009B11C0"/>
    <w:rsid w:val="009B2237"/>
    <w:rsid w:val="009B22CE"/>
    <w:rsid w:val="009B2470"/>
    <w:rsid w:val="009B2868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7D6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4FD8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4F0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F2A"/>
    <w:rsid w:val="00A9339B"/>
    <w:rsid w:val="00A95186"/>
    <w:rsid w:val="00A96129"/>
    <w:rsid w:val="00A9740D"/>
    <w:rsid w:val="00A97E85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3186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104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710"/>
    <w:rsid w:val="00B94218"/>
    <w:rsid w:val="00B94455"/>
    <w:rsid w:val="00B945A4"/>
    <w:rsid w:val="00B956A3"/>
    <w:rsid w:val="00B957D0"/>
    <w:rsid w:val="00B95E3C"/>
    <w:rsid w:val="00B95E48"/>
    <w:rsid w:val="00B979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36E2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3744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7325"/>
    <w:rsid w:val="00CF795A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048D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436B"/>
    <w:rsid w:val="00D646AD"/>
    <w:rsid w:val="00D65714"/>
    <w:rsid w:val="00D65AEF"/>
    <w:rsid w:val="00D66007"/>
    <w:rsid w:val="00D66DE2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ED7"/>
    <w:rsid w:val="00D94F7C"/>
    <w:rsid w:val="00D950DD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DFA"/>
    <w:rsid w:val="00DE4FFB"/>
    <w:rsid w:val="00DE51F4"/>
    <w:rsid w:val="00DE5224"/>
    <w:rsid w:val="00DE5336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458C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0E3"/>
    <w:rsid w:val="00E60D2A"/>
    <w:rsid w:val="00E63101"/>
    <w:rsid w:val="00E632CE"/>
    <w:rsid w:val="00E6437A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6BE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228C"/>
    <w:rsid w:val="00EA2C86"/>
    <w:rsid w:val="00EA2F56"/>
    <w:rsid w:val="00EA4E4D"/>
    <w:rsid w:val="00EA523A"/>
    <w:rsid w:val="00EA5890"/>
    <w:rsid w:val="00EA58D6"/>
    <w:rsid w:val="00EA5C4A"/>
    <w:rsid w:val="00EA7687"/>
    <w:rsid w:val="00EA7CC0"/>
    <w:rsid w:val="00EB0C78"/>
    <w:rsid w:val="00EB17F0"/>
    <w:rsid w:val="00EB34E8"/>
    <w:rsid w:val="00EB44C4"/>
    <w:rsid w:val="00EB5996"/>
    <w:rsid w:val="00EB6B61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6E"/>
    <w:rsid w:val="00FA219C"/>
    <w:rsid w:val="00FA2BDC"/>
    <w:rsid w:val="00FA2DE8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341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445A"/>
  <w15:docId w15:val="{31198959-30DE-4725-AE38-BFD9B8A7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4DB"/>
  </w:style>
  <w:style w:type="paragraph" w:styleId="a7">
    <w:name w:val="footer"/>
    <w:basedOn w:val="a"/>
    <w:link w:val="a8"/>
    <w:uiPriority w:val="99"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700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7D72F-3EF6-4D76-B143-5039F127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9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163</cp:revision>
  <cp:lastPrinted>2024-01-16T05:23:00Z</cp:lastPrinted>
  <dcterms:created xsi:type="dcterms:W3CDTF">2016-10-10T09:37:00Z</dcterms:created>
  <dcterms:modified xsi:type="dcterms:W3CDTF">2024-01-16T05:24:00Z</dcterms:modified>
</cp:coreProperties>
</file>